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8C765" w14:textId="0DE99F96" w:rsidR="00691C6C" w:rsidRPr="00691C6C" w:rsidRDefault="00691C6C" w:rsidP="00691C6C">
      <w:pPr>
        <w:jc w:val="center"/>
        <w:rPr>
          <w:b/>
          <w:sz w:val="32"/>
          <w:szCs w:val="32"/>
        </w:rPr>
      </w:pPr>
      <w:proofErr w:type="spellStart"/>
      <w:r w:rsidRPr="00691C6C">
        <w:rPr>
          <w:b/>
          <w:sz w:val="32"/>
          <w:szCs w:val="32"/>
        </w:rPr>
        <w:t>Glennwood</w:t>
      </w:r>
      <w:proofErr w:type="spellEnd"/>
      <w:r w:rsidRPr="00691C6C">
        <w:rPr>
          <w:b/>
          <w:sz w:val="32"/>
          <w:szCs w:val="32"/>
        </w:rPr>
        <w:t xml:space="preserve"> Estates Neighborhood Association (GENA) Meeting</w:t>
      </w:r>
    </w:p>
    <w:p w14:paraId="569C06D9" w14:textId="77D22C3E" w:rsidR="00691C6C" w:rsidRPr="00691C6C" w:rsidRDefault="00A7125F" w:rsidP="00691C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Thursday, </w:t>
      </w:r>
      <w:r w:rsidR="00301BC8">
        <w:rPr>
          <w:b/>
          <w:sz w:val="32"/>
          <w:szCs w:val="32"/>
        </w:rPr>
        <w:t>August 24</w:t>
      </w:r>
      <w:r>
        <w:rPr>
          <w:b/>
          <w:sz w:val="32"/>
          <w:szCs w:val="32"/>
        </w:rPr>
        <w:t>, 2017</w:t>
      </w:r>
      <w:r w:rsidR="00AA2960">
        <w:rPr>
          <w:b/>
          <w:sz w:val="32"/>
          <w:szCs w:val="32"/>
        </w:rPr>
        <w:t xml:space="preserve"> @ </w:t>
      </w:r>
      <w:r w:rsidR="00691C6C" w:rsidRPr="00691C6C">
        <w:rPr>
          <w:b/>
          <w:sz w:val="32"/>
          <w:szCs w:val="32"/>
        </w:rPr>
        <w:t>7</w:t>
      </w:r>
      <w:r w:rsidR="00301BC8">
        <w:rPr>
          <w:b/>
          <w:sz w:val="32"/>
          <w:szCs w:val="32"/>
        </w:rPr>
        <w:t>:30</w:t>
      </w:r>
      <w:r w:rsidR="00691C6C" w:rsidRPr="00691C6C">
        <w:rPr>
          <w:b/>
          <w:sz w:val="32"/>
          <w:szCs w:val="32"/>
        </w:rPr>
        <w:t xml:space="preserve"> PM </w:t>
      </w:r>
    </w:p>
    <w:p w14:paraId="7CB61600" w14:textId="77777777" w:rsidR="00691C6C" w:rsidRDefault="00691C6C">
      <w:pPr>
        <w:rPr>
          <w:b/>
        </w:rPr>
      </w:pPr>
    </w:p>
    <w:p w14:paraId="56479278" w14:textId="67053B21" w:rsidR="00AF00DB" w:rsidRDefault="00953719">
      <w:r w:rsidRPr="00036ABA">
        <w:rPr>
          <w:b/>
        </w:rPr>
        <w:t>Call to order</w:t>
      </w:r>
      <w:r>
        <w:t xml:space="preserve"> </w:t>
      </w:r>
      <w:r w:rsidR="00892BA4">
        <w:t xml:space="preserve">- </w:t>
      </w:r>
      <w:r w:rsidR="00301BC8">
        <w:t>7:39</w:t>
      </w:r>
      <w:r>
        <w:t xml:space="preserve"> PM</w:t>
      </w:r>
    </w:p>
    <w:p w14:paraId="0D492739" w14:textId="4613ADCA" w:rsidR="00953719" w:rsidRPr="00036ABA" w:rsidRDefault="00953719">
      <w:pPr>
        <w:rPr>
          <w:b/>
        </w:rPr>
      </w:pPr>
      <w:r w:rsidRPr="00036ABA">
        <w:rPr>
          <w:b/>
        </w:rPr>
        <w:t xml:space="preserve">Introductions </w:t>
      </w:r>
    </w:p>
    <w:p w14:paraId="4A7264B0" w14:textId="7BFF0A34" w:rsidR="00953719" w:rsidRDefault="00415A45">
      <w:pPr>
        <w:rPr>
          <w:b/>
        </w:rPr>
      </w:pPr>
      <w:r>
        <w:rPr>
          <w:b/>
        </w:rPr>
        <w:t xml:space="preserve">Members in </w:t>
      </w:r>
      <w:r w:rsidR="00034A9B" w:rsidRPr="001B7C40">
        <w:rPr>
          <w:b/>
        </w:rPr>
        <w:t>Atte</w:t>
      </w:r>
      <w:r w:rsidR="00D114AF">
        <w:rPr>
          <w:b/>
        </w:rPr>
        <w:t>n</w:t>
      </w:r>
      <w:r w:rsidR="00034A9B" w:rsidRPr="001B7C40">
        <w:rPr>
          <w:b/>
        </w:rPr>
        <w:t>dance:</w:t>
      </w:r>
    </w:p>
    <w:p w14:paraId="421471A0" w14:textId="77777777" w:rsidR="005534B3" w:rsidRDefault="005534B3" w:rsidP="005534B3">
      <w:r w:rsidRPr="00D114AF">
        <w:t xml:space="preserve">Erin Braden </w:t>
      </w:r>
    </w:p>
    <w:p w14:paraId="187F6970" w14:textId="77777777" w:rsidR="00301BC8" w:rsidRPr="00AA2960" w:rsidRDefault="00301BC8" w:rsidP="00301BC8">
      <w:r w:rsidRPr="00AA2960">
        <w:t>Betsy Skelton</w:t>
      </w:r>
    </w:p>
    <w:p w14:paraId="4EBA4551" w14:textId="5F42905E" w:rsidR="00301BC8" w:rsidRDefault="00036AE5" w:rsidP="005534B3">
      <w:r>
        <w:t>Alle</w:t>
      </w:r>
      <w:r w:rsidR="00301BC8">
        <w:t>n Skelton</w:t>
      </w:r>
    </w:p>
    <w:p w14:paraId="05512F66" w14:textId="77777777" w:rsidR="00301BC8" w:rsidRPr="00D114AF" w:rsidRDefault="00301BC8" w:rsidP="00301BC8">
      <w:r w:rsidRPr="00D114AF">
        <w:t>Mary Leslie</w:t>
      </w:r>
    </w:p>
    <w:p w14:paraId="41966FFB" w14:textId="77777777" w:rsidR="00301BC8" w:rsidRPr="00D114AF" w:rsidRDefault="00301BC8" w:rsidP="00301BC8">
      <w:r w:rsidRPr="00D114AF">
        <w:t>Kyla Ross</w:t>
      </w:r>
    </w:p>
    <w:p w14:paraId="6AFCB22B" w14:textId="3F7A5EAA" w:rsidR="00301BC8" w:rsidRDefault="00036AE5" w:rsidP="005534B3">
      <w:r>
        <w:t>C</w:t>
      </w:r>
      <w:r w:rsidR="0082681F">
        <w:t>atherine Fox</w:t>
      </w:r>
    </w:p>
    <w:p w14:paraId="586B7635" w14:textId="77777777" w:rsidR="0082681F" w:rsidRDefault="0082681F" w:rsidP="0082681F">
      <w:r>
        <w:t xml:space="preserve">Renita </w:t>
      </w:r>
      <w:proofErr w:type="spellStart"/>
      <w:r>
        <w:t>Trotti</w:t>
      </w:r>
      <w:proofErr w:type="spellEnd"/>
    </w:p>
    <w:p w14:paraId="53241C10" w14:textId="77777777" w:rsidR="0082681F" w:rsidRPr="00D114AF" w:rsidRDefault="0082681F" w:rsidP="0082681F">
      <w:r w:rsidRPr="00D114AF">
        <w:t>Lee Pritchard</w:t>
      </w:r>
    </w:p>
    <w:p w14:paraId="727641E8" w14:textId="77777777" w:rsidR="00966049" w:rsidRDefault="00966049" w:rsidP="00966049">
      <w:r w:rsidRPr="00D114AF">
        <w:t>Marissa Loomis</w:t>
      </w:r>
    </w:p>
    <w:p w14:paraId="3ED4DEE1" w14:textId="77777777" w:rsidR="00966049" w:rsidRDefault="00966049"/>
    <w:p w14:paraId="35E58EDE" w14:textId="29FAAA21" w:rsidR="00726234" w:rsidRPr="00324AA7" w:rsidRDefault="00324AA7">
      <w:pPr>
        <w:rPr>
          <w:b/>
        </w:rPr>
      </w:pPr>
      <w:r>
        <w:rPr>
          <w:b/>
        </w:rPr>
        <w:t>Sink Hole</w:t>
      </w:r>
    </w:p>
    <w:p w14:paraId="104D1240" w14:textId="03481D58" w:rsidR="00726234" w:rsidRDefault="00E04D4B" w:rsidP="008028D2">
      <w:pPr>
        <w:pStyle w:val="ListParagraph"/>
        <w:numPr>
          <w:ilvl w:val="0"/>
          <w:numId w:val="24"/>
        </w:numPr>
      </w:pPr>
      <w:r>
        <w:t xml:space="preserve">Renita </w:t>
      </w:r>
      <w:proofErr w:type="spellStart"/>
      <w:r>
        <w:t>Trotti</w:t>
      </w:r>
      <w:proofErr w:type="spellEnd"/>
      <w:r>
        <w:t xml:space="preserve"> has been </w:t>
      </w:r>
      <w:r w:rsidR="00726234">
        <w:t xml:space="preserve">investigating sink hole. </w:t>
      </w:r>
    </w:p>
    <w:p w14:paraId="2E79C057" w14:textId="0B3740FE" w:rsidR="00726234" w:rsidRDefault="002225C4" w:rsidP="008028D2">
      <w:pPr>
        <w:pStyle w:val="ListParagraph"/>
        <w:numPr>
          <w:ilvl w:val="0"/>
          <w:numId w:val="24"/>
        </w:numPr>
      </w:pPr>
      <w:r>
        <w:t xml:space="preserve">The issue requires more investigation. The suggestion was made </w:t>
      </w:r>
      <w:r w:rsidR="00726234">
        <w:t>to contact</w:t>
      </w:r>
      <w:r w:rsidR="003614EB">
        <w:t xml:space="preserve"> David Younger (public works).</w:t>
      </w:r>
    </w:p>
    <w:p w14:paraId="0FB26B6C" w14:textId="75D6770A" w:rsidR="00726234" w:rsidRDefault="00036AE5" w:rsidP="008028D2">
      <w:pPr>
        <w:pStyle w:val="ListParagraph"/>
        <w:numPr>
          <w:ilvl w:val="0"/>
          <w:numId w:val="24"/>
        </w:numPr>
      </w:pPr>
      <w:r>
        <w:t>C</w:t>
      </w:r>
      <w:r w:rsidR="00726234">
        <w:t>atherine</w:t>
      </w:r>
      <w:r w:rsidR="00E04D4B">
        <w:t xml:space="preserve"> Fox</w:t>
      </w:r>
      <w:r w:rsidR="00726234">
        <w:t xml:space="preserve"> recommended that we copy Peggy (city manager) to</w:t>
      </w:r>
      <w:r w:rsidR="00E04D4B">
        <w:t xml:space="preserve"> expedite the investigation</w:t>
      </w:r>
      <w:r w:rsidR="00726234">
        <w:t xml:space="preserve">. </w:t>
      </w:r>
    </w:p>
    <w:p w14:paraId="77C1D300" w14:textId="77777777" w:rsidR="00726234" w:rsidRDefault="00726234"/>
    <w:p w14:paraId="6B131168" w14:textId="069156CC" w:rsidR="004B46F9" w:rsidRDefault="004B46F9">
      <w:pPr>
        <w:rPr>
          <w:b/>
        </w:rPr>
      </w:pPr>
      <w:r>
        <w:rPr>
          <w:b/>
        </w:rPr>
        <w:t>Welcome Committee</w:t>
      </w:r>
    </w:p>
    <w:p w14:paraId="558FBEA3" w14:textId="4CBA573D" w:rsidR="004B46F9" w:rsidRDefault="000B16C9" w:rsidP="008028D2">
      <w:pPr>
        <w:pStyle w:val="ListParagraph"/>
        <w:numPr>
          <w:ilvl w:val="0"/>
          <w:numId w:val="25"/>
        </w:numPr>
      </w:pPr>
      <w:r>
        <w:t>Betsy Skelton, former committee chair, is r</w:t>
      </w:r>
      <w:r w:rsidR="006157E7">
        <w:t>equesting a new committee chair</w:t>
      </w:r>
      <w:r>
        <w:t xml:space="preserve"> due to her appointment as president. </w:t>
      </w:r>
      <w:r w:rsidR="006157E7">
        <w:t>.</w:t>
      </w:r>
    </w:p>
    <w:p w14:paraId="0F6E82B2" w14:textId="16891A51" w:rsidR="006157E7" w:rsidRDefault="006157E7" w:rsidP="008028D2">
      <w:pPr>
        <w:pStyle w:val="ListParagraph"/>
        <w:numPr>
          <w:ilvl w:val="0"/>
          <w:numId w:val="25"/>
        </w:numPr>
      </w:pPr>
      <w:r>
        <w:t>Welcome committee brings a welcome packet to new neighbors.</w:t>
      </w:r>
    </w:p>
    <w:p w14:paraId="037ABBF3" w14:textId="232191F1" w:rsidR="006157E7" w:rsidRPr="004B46F9" w:rsidRDefault="000B16C9" w:rsidP="008028D2">
      <w:pPr>
        <w:pStyle w:val="ListParagraph"/>
        <w:numPr>
          <w:ilvl w:val="0"/>
          <w:numId w:val="25"/>
        </w:numPr>
      </w:pPr>
      <w:r>
        <w:t>We n</w:t>
      </w:r>
      <w:r w:rsidR="006157E7">
        <w:t xml:space="preserve">eed to ensure that we are capturing our new neighbors. </w:t>
      </w:r>
    </w:p>
    <w:p w14:paraId="44385EBA" w14:textId="77777777" w:rsidR="008D2050" w:rsidRDefault="00FE4B66" w:rsidP="008028D2">
      <w:pPr>
        <w:pStyle w:val="ListParagraph"/>
        <w:numPr>
          <w:ilvl w:val="0"/>
          <w:numId w:val="25"/>
        </w:numPr>
      </w:pPr>
      <w:r>
        <w:t>September 12</w:t>
      </w:r>
      <w:r w:rsidRPr="008028D2">
        <w:rPr>
          <w:vertAlign w:val="superscript"/>
        </w:rPr>
        <w:t>th</w:t>
      </w:r>
      <w:r>
        <w:t xml:space="preserve"> is the upcoming committee meeting.</w:t>
      </w:r>
    </w:p>
    <w:p w14:paraId="74441127" w14:textId="53B7F44F" w:rsidR="00966049" w:rsidRDefault="008D2050" w:rsidP="008028D2">
      <w:pPr>
        <w:pStyle w:val="ListParagraph"/>
        <w:numPr>
          <w:ilvl w:val="0"/>
          <w:numId w:val="25"/>
        </w:numPr>
      </w:pPr>
      <w:r>
        <w:t xml:space="preserve">Betsy will be reaching out to those neighbors </w:t>
      </w:r>
      <w:r w:rsidR="00FE4B66">
        <w:t xml:space="preserve"> </w:t>
      </w:r>
    </w:p>
    <w:p w14:paraId="18C705F3" w14:textId="77777777" w:rsidR="00FB13AD" w:rsidRDefault="00FB13AD"/>
    <w:p w14:paraId="1173A839" w14:textId="77777777" w:rsidR="000D728F" w:rsidRDefault="000D728F" w:rsidP="000D728F">
      <w:pPr>
        <w:rPr>
          <w:b/>
        </w:rPr>
      </w:pPr>
      <w:r>
        <w:rPr>
          <w:b/>
        </w:rPr>
        <w:t>Financial Report</w:t>
      </w:r>
    </w:p>
    <w:p w14:paraId="1D095BD7" w14:textId="77777777" w:rsidR="000D728F" w:rsidRPr="00066DBD" w:rsidRDefault="000D728F" w:rsidP="000D728F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1A1A1A"/>
        </w:rPr>
      </w:pPr>
      <w:r w:rsidRPr="00066DBD">
        <w:rPr>
          <w:rFonts w:cs="Arial"/>
          <w:b/>
          <w:bCs/>
          <w:color w:val="1A1A1A"/>
        </w:rPr>
        <w:t>Spring Drive: </w:t>
      </w:r>
    </w:p>
    <w:p w14:paraId="0B150560" w14:textId="77777777" w:rsidR="000D728F" w:rsidRDefault="000D728F" w:rsidP="000D728F">
      <w:pPr>
        <w:pStyle w:val="ListParagraph"/>
        <w:widowControl w:val="0"/>
        <w:numPr>
          <w:ilvl w:val="1"/>
          <w:numId w:val="18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Arial"/>
          <w:color w:val="1A1A1A"/>
        </w:rPr>
      </w:pPr>
      <w:r>
        <w:rPr>
          <w:rFonts w:cs="Arial"/>
          <w:color w:val="1A1A1A"/>
        </w:rPr>
        <w:t>Dues from new neighbors – $1,210.00</w:t>
      </w:r>
    </w:p>
    <w:p w14:paraId="407BE52E" w14:textId="77777777" w:rsidR="000D728F" w:rsidRPr="00066DBD" w:rsidRDefault="000D728F" w:rsidP="000D728F">
      <w:pPr>
        <w:pStyle w:val="ListParagraph"/>
        <w:widowControl w:val="0"/>
        <w:numPr>
          <w:ilvl w:val="1"/>
          <w:numId w:val="18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Arial"/>
          <w:color w:val="1A1A1A"/>
        </w:rPr>
      </w:pPr>
      <w:r>
        <w:rPr>
          <w:rFonts w:cs="Arial"/>
          <w:color w:val="1A1A1A"/>
        </w:rPr>
        <w:t>Money collected for signs - $1,315.00</w:t>
      </w:r>
    </w:p>
    <w:p w14:paraId="6C13DD1E" w14:textId="77777777" w:rsidR="000D728F" w:rsidRPr="00066DBD" w:rsidRDefault="000D728F" w:rsidP="000D728F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1A1A1A"/>
        </w:rPr>
      </w:pPr>
      <w:r w:rsidRPr="00066DBD">
        <w:rPr>
          <w:rFonts w:cs="Arial"/>
          <w:b/>
          <w:bCs/>
          <w:color w:val="1A1A1A"/>
        </w:rPr>
        <w:t>Account Balance: </w:t>
      </w:r>
    </w:p>
    <w:p w14:paraId="5116A5B5" w14:textId="77777777" w:rsidR="000D728F" w:rsidRDefault="000D728F" w:rsidP="000D728F">
      <w:pPr>
        <w:pStyle w:val="ListParagraph"/>
        <w:widowControl w:val="0"/>
        <w:numPr>
          <w:ilvl w:val="1"/>
          <w:numId w:val="18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Arial"/>
          <w:color w:val="1A1A1A"/>
        </w:rPr>
      </w:pPr>
      <w:r>
        <w:rPr>
          <w:rFonts w:cs="Arial"/>
          <w:color w:val="1A1A1A"/>
        </w:rPr>
        <w:t xml:space="preserve">The account balance as of 08/24/17 </w:t>
      </w:r>
      <w:r w:rsidRPr="00066DBD">
        <w:rPr>
          <w:rFonts w:cs="Arial"/>
          <w:color w:val="1A1A1A"/>
        </w:rPr>
        <w:t xml:space="preserve">was </w:t>
      </w:r>
      <w:r>
        <w:rPr>
          <w:rFonts w:cs="Arial"/>
          <w:color w:val="1A1A1A"/>
        </w:rPr>
        <w:t xml:space="preserve"> </w:t>
      </w:r>
      <w:r w:rsidRPr="00066DBD">
        <w:rPr>
          <w:rFonts w:cs="Arial"/>
          <w:color w:val="1A1A1A"/>
        </w:rPr>
        <w:t>$</w:t>
      </w:r>
      <w:r>
        <w:rPr>
          <w:rFonts w:cs="Arial"/>
          <w:color w:val="1A1A1A"/>
        </w:rPr>
        <w:t>2,711.03</w:t>
      </w:r>
      <w:r>
        <w:rPr>
          <w:rFonts w:cs="Arial"/>
          <w:color w:val="1A1A1A"/>
        </w:rPr>
        <w:tab/>
      </w:r>
    </w:p>
    <w:p w14:paraId="6CDFFA7A" w14:textId="77777777" w:rsidR="000D728F" w:rsidRPr="00D6411F" w:rsidRDefault="000D728F" w:rsidP="000D728F">
      <w:pPr>
        <w:pStyle w:val="ListParagraph"/>
        <w:widowControl w:val="0"/>
        <w:numPr>
          <w:ilvl w:val="0"/>
          <w:numId w:val="18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Arial"/>
          <w:color w:val="1A1A1A"/>
        </w:rPr>
      </w:pPr>
      <w:r>
        <w:rPr>
          <w:rFonts w:cs="Arial"/>
          <w:b/>
          <w:color w:val="1A1A1A"/>
        </w:rPr>
        <w:t>Previous Expenses:</w:t>
      </w:r>
    </w:p>
    <w:p w14:paraId="6798FF79" w14:textId="77777777" w:rsidR="000D728F" w:rsidRDefault="000D728F" w:rsidP="000D728F">
      <w:pPr>
        <w:pStyle w:val="ListParagraph"/>
        <w:widowControl w:val="0"/>
        <w:numPr>
          <w:ilvl w:val="1"/>
          <w:numId w:val="18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Arial"/>
          <w:color w:val="1A1A1A"/>
        </w:rPr>
      </w:pPr>
      <w:r>
        <w:rPr>
          <w:rFonts w:cs="Arial"/>
          <w:color w:val="1A1A1A"/>
        </w:rPr>
        <w:t>Spring Block Party - $743.95 (food) + $331.00 (drinks)</w:t>
      </w:r>
    </w:p>
    <w:p w14:paraId="738DA72F" w14:textId="77777777" w:rsidR="000D728F" w:rsidRDefault="000D728F" w:rsidP="000D728F">
      <w:pPr>
        <w:pStyle w:val="ListParagraph"/>
        <w:widowControl w:val="0"/>
        <w:numPr>
          <w:ilvl w:val="1"/>
          <w:numId w:val="18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Arial"/>
          <w:color w:val="1A1A1A"/>
        </w:rPr>
      </w:pPr>
      <w:r>
        <w:rPr>
          <w:rFonts w:cs="Arial"/>
          <w:color w:val="1A1A1A"/>
        </w:rPr>
        <w:t>Street Sign Toppers - $761.66</w:t>
      </w:r>
    </w:p>
    <w:p w14:paraId="1C53BB4D" w14:textId="77777777" w:rsidR="000D728F" w:rsidRDefault="000D728F" w:rsidP="000D728F">
      <w:pPr>
        <w:pStyle w:val="ListParagraph"/>
        <w:widowControl w:val="0"/>
        <w:numPr>
          <w:ilvl w:val="1"/>
          <w:numId w:val="18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Arial"/>
          <w:color w:val="1A1A1A"/>
        </w:rPr>
      </w:pPr>
      <w:r>
        <w:rPr>
          <w:rFonts w:cs="Arial"/>
          <w:color w:val="1A1A1A"/>
        </w:rPr>
        <w:t>Web Design - $492.20</w:t>
      </w:r>
    </w:p>
    <w:p w14:paraId="53452AF3" w14:textId="77777777" w:rsidR="000D728F" w:rsidRDefault="000D728F" w:rsidP="000D728F">
      <w:pPr>
        <w:pStyle w:val="ListParagraph"/>
        <w:widowControl w:val="0"/>
        <w:numPr>
          <w:ilvl w:val="1"/>
          <w:numId w:val="18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Arial"/>
          <w:color w:val="1A1A1A"/>
        </w:rPr>
      </w:pPr>
      <w:r>
        <w:rPr>
          <w:rFonts w:cs="Arial"/>
          <w:color w:val="1A1A1A"/>
        </w:rPr>
        <w:t>Newsletter - $80.25</w:t>
      </w:r>
    </w:p>
    <w:p w14:paraId="1F8D8C0A" w14:textId="77777777" w:rsidR="000D728F" w:rsidRPr="00BA2C44" w:rsidRDefault="000D728F" w:rsidP="000D728F">
      <w:pPr>
        <w:pStyle w:val="ListParagraph"/>
        <w:widowControl w:val="0"/>
        <w:numPr>
          <w:ilvl w:val="0"/>
          <w:numId w:val="18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Arial"/>
          <w:color w:val="1A1A1A"/>
        </w:rPr>
      </w:pPr>
      <w:r>
        <w:rPr>
          <w:rFonts w:cs="Arial"/>
          <w:b/>
          <w:color w:val="1A1A1A"/>
        </w:rPr>
        <w:t>Upcoming Expenses:</w:t>
      </w:r>
    </w:p>
    <w:p w14:paraId="1442145B" w14:textId="77777777" w:rsidR="000D728F" w:rsidRPr="00066DBD" w:rsidRDefault="000D728F" w:rsidP="000D728F">
      <w:pPr>
        <w:pStyle w:val="ListParagraph"/>
        <w:widowControl w:val="0"/>
        <w:numPr>
          <w:ilvl w:val="1"/>
          <w:numId w:val="18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Arial"/>
          <w:color w:val="1A1A1A"/>
        </w:rPr>
      </w:pPr>
      <w:r>
        <w:rPr>
          <w:rFonts w:cs="Arial"/>
          <w:color w:val="1A1A1A"/>
        </w:rPr>
        <w:t>Halloween Party - ~$400.00 (double cost from last year)</w:t>
      </w:r>
    </w:p>
    <w:p w14:paraId="570265A8" w14:textId="77777777" w:rsidR="000D728F" w:rsidRDefault="000D728F" w:rsidP="000C41AE">
      <w:pPr>
        <w:rPr>
          <w:b/>
        </w:rPr>
      </w:pPr>
    </w:p>
    <w:p w14:paraId="1202D35F" w14:textId="77777777" w:rsidR="000D728F" w:rsidRDefault="000D728F" w:rsidP="000C41AE">
      <w:pPr>
        <w:rPr>
          <w:b/>
        </w:rPr>
      </w:pPr>
    </w:p>
    <w:p w14:paraId="544A54E7" w14:textId="44AB0E08" w:rsidR="00551904" w:rsidRDefault="00551904" w:rsidP="000C41AE">
      <w:pPr>
        <w:rPr>
          <w:b/>
        </w:rPr>
      </w:pPr>
      <w:r>
        <w:rPr>
          <w:b/>
        </w:rPr>
        <w:t>Better Together</w:t>
      </w:r>
    </w:p>
    <w:p w14:paraId="5F585AA7" w14:textId="77777777" w:rsidR="000C41AE" w:rsidRPr="000C41AE" w:rsidRDefault="000C41AE" w:rsidP="000C41AE">
      <w:pPr>
        <w:numPr>
          <w:ilvl w:val="0"/>
          <w:numId w:val="34"/>
        </w:numPr>
        <w:rPr>
          <w:rFonts w:ascii="Cambria" w:eastAsia="Times New Roman" w:hAnsi="Cambria" w:cs="Arial"/>
          <w:color w:val="222222"/>
        </w:rPr>
      </w:pPr>
      <w:r w:rsidRPr="000C41AE">
        <w:rPr>
          <w:rFonts w:ascii="Cambria" w:hAnsi="Cambria"/>
        </w:rPr>
        <w:t xml:space="preserve">Erin Braden and Kyla Ross recently attended a round-table discussion for Decatur’s Better Together Advisory Board. </w:t>
      </w:r>
    </w:p>
    <w:p w14:paraId="1E77684B" w14:textId="5B9A938E" w:rsidR="000C41AE" w:rsidRPr="000C41AE" w:rsidRDefault="000C41AE" w:rsidP="000C41AE">
      <w:pPr>
        <w:numPr>
          <w:ilvl w:val="0"/>
          <w:numId w:val="34"/>
        </w:numPr>
        <w:spacing w:before="100" w:beforeAutospacing="1" w:after="100" w:afterAutospacing="1"/>
        <w:rPr>
          <w:rFonts w:ascii="Cambria" w:eastAsia="Times New Roman" w:hAnsi="Cambria" w:cs="Arial"/>
          <w:color w:val="222222"/>
        </w:rPr>
      </w:pPr>
      <w:r w:rsidRPr="000C41AE">
        <w:rPr>
          <w:rFonts w:ascii="Cambria" w:eastAsia="Times New Roman" w:hAnsi="Cambria" w:cs="Arial"/>
          <w:color w:val="222222"/>
        </w:rPr>
        <w:t>The Better Together Advisory Board (Erin is a member) is launching a few initiatives to improve awareness and engage the community. The 6 main goals (shortened) are:</w:t>
      </w:r>
    </w:p>
    <w:p w14:paraId="65E8BECA" w14:textId="77777777" w:rsidR="000C41AE" w:rsidRPr="000C41AE" w:rsidRDefault="000C41AE" w:rsidP="000C41AE">
      <w:pPr>
        <w:numPr>
          <w:ilvl w:val="1"/>
          <w:numId w:val="34"/>
        </w:numPr>
        <w:spacing w:before="100" w:beforeAutospacing="1" w:after="100" w:afterAutospacing="1"/>
        <w:rPr>
          <w:rFonts w:ascii="Cambria" w:eastAsia="Times New Roman" w:hAnsi="Cambria" w:cs="Arial"/>
          <w:color w:val="222222"/>
        </w:rPr>
      </w:pPr>
      <w:r w:rsidRPr="000C41AE">
        <w:rPr>
          <w:rFonts w:ascii="Cambria" w:eastAsia="Times New Roman" w:hAnsi="Cambria" w:cs="Arial"/>
          <w:color w:val="222222"/>
        </w:rPr>
        <w:t>Support community participation and engagement</w:t>
      </w:r>
    </w:p>
    <w:p w14:paraId="2CEC3868" w14:textId="77777777" w:rsidR="000C41AE" w:rsidRPr="000C41AE" w:rsidRDefault="000C41AE" w:rsidP="000C41AE">
      <w:pPr>
        <w:numPr>
          <w:ilvl w:val="1"/>
          <w:numId w:val="34"/>
        </w:numPr>
        <w:spacing w:before="100" w:beforeAutospacing="1" w:after="100" w:afterAutospacing="1"/>
        <w:rPr>
          <w:rFonts w:ascii="Cambria" w:eastAsia="Times New Roman" w:hAnsi="Cambria" w:cs="Arial"/>
          <w:color w:val="222222"/>
        </w:rPr>
      </w:pPr>
      <w:r w:rsidRPr="000C41AE">
        <w:rPr>
          <w:rFonts w:ascii="Cambria" w:eastAsia="Times New Roman" w:hAnsi="Cambria" w:cs="Arial"/>
          <w:color w:val="222222"/>
        </w:rPr>
        <w:t>Prioritize racially-just policing</w:t>
      </w:r>
    </w:p>
    <w:p w14:paraId="7D3CAC45" w14:textId="77777777" w:rsidR="000C41AE" w:rsidRPr="000C41AE" w:rsidRDefault="000C41AE" w:rsidP="000C41AE">
      <w:pPr>
        <w:numPr>
          <w:ilvl w:val="1"/>
          <w:numId w:val="34"/>
        </w:numPr>
        <w:spacing w:before="100" w:beforeAutospacing="1" w:after="100" w:afterAutospacing="1"/>
        <w:rPr>
          <w:rFonts w:ascii="Cambria" w:eastAsia="Times New Roman" w:hAnsi="Cambria" w:cs="Arial"/>
          <w:color w:val="222222"/>
        </w:rPr>
      </w:pPr>
      <w:r w:rsidRPr="000C41AE">
        <w:rPr>
          <w:rFonts w:ascii="Cambria" w:eastAsia="Times New Roman" w:hAnsi="Cambria" w:cs="Arial"/>
          <w:color w:val="222222"/>
        </w:rPr>
        <w:t>Ensure diverse and affordable housing</w:t>
      </w:r>
    </w:p>
    <w:p w14:paraId="1BA9BFA4" w14:textId="77777777" w:rsidR="000C41AE" w:rsidRPr="000C41AE" w:rsidRDefault="000C41AE" w:rsidP="000C41AE">
      <w:pPr>
        <w:numPr>
          <w:ilvl w:val="1"/>
          <w:numId w:val="34"/>
        </w:numPr>
        <w:spacing w:before="100" w:beforeAutospacing="1" w:after="100" w:afterAutospacing="1"/>
        <w:rPr>
          <w:rFonts w:ascii="Cambria" w:eastAsia="Times New Roman" w:hAnsi="Cambria" w:cs="Arial"/>
          <w:color w:val="222222"/>
        </w:rPr>
      </w:pPr>
      <w:r w:rsidRPr="000C41AE">
        <w:rPr>
          <w:rFonts w:ascii="Cambria" w:eastAsia="Times New Roman" w:hAnsi="Cambria" w:cs="Arial"/>
          <w:color w:val="222222"/>
        </w:rPr>
        <w:t>Cultivate inclusive retail</w:t>
      </w:r>
    </w:p>
    <w:p w14:paraId="5A29B1B2" w14:textId="77777777" w:rsidR="000C41AE" w:rsidRPr="000C41AE" w:rsidRDefault="000C41AE" w:rsidP="000C41AE">
      <w:pPr>
        <w:numPr>
          <w:ilvl w:val="1"/>
          <w:numId w:val="34"/>
        </w:numPr>
        <w:spacing w:before="100" w:beforeAutospacing="1" w:after="100" w:afterAutospacing="1"/>
        <w:rPr>
          <w:rFonts w:ascii="Cambria" w:eastAsia="Times New Roman" w:hAnsi="Cambria" w:cs="Arial"/>
          <w:color w:val="222222"/>
        </w:rPr>
      </w:pPr>
      <w:r w:rsidRPr="000C41AE">
        <w:rPr>
          <w:rFonts w:ascii="Cambria" w:eastAsia="Times New Roman" w:hAnsi="Cambria" w:cs="Arial"/>
          <w:color w:val="222222"/>
        </w:rPr>
        <w:t>Maximize public spaces</w:t>
      </w:r>
    </w:p>
    <w:p w14:paraId="0C92DF92" w14:textId="77777777" w:rsidR="000C41AE" w:rsidRPr="000C41AE" w:rsidRDefault="000C41AE" w:rsidP="000C41AE">
      <w:pPr>
        <w:numPr>
          <w:ilvl w:val="1"/>
          <w:numId w:val="34"/>
        </w:numPr>
        <w:spacing w:before="100" w:beforeAutospacing="1" w:after="100" w:afterAutospacing="1"/>
        <w:rPr>
          <w:rFonts w:ascii="Cambria" w:eastAsia="Times New Roman" w:hAnsi="Cambria" w:cs="Arial"/>
          <w:color w:val="222222"/>
        </w:rPr>
      </w:pPr>
      <w:bookmarkStart w:id="0" w:name="_GoBack"/>
      <w:r w:rsidRPr="000C41AE">
        <w:rPr>
          <w:rFonts w:ascii="Cambria" w:eastAsia="Times New Roman" w:hAnsi="Cambria" w:cs="Arial"/>
          <w:color w:val="222222"/>
        </w:rPr>
        <w:t>Facilitate low-cost transportation</w:t>
      </w:r>
    </w:p>
    <w:bookmarkEnd w:id="0"/>
    <w:p w14:paraId="57F5EB40" w14:textId="77777777" w:rsidR="000C41AE" w:rsidRPr="000C41AE" w:rsidRDefault="000C41AE" w:rsidP="000C41AE">
      <w:pPr>
        <w:numPr>
          <w:ilvl w:val="0"/>
          <w:numId w:val="34"/>
        </w:numPr>
        <w:spacing w:before="100" w:beforeAutospacing="1" w:after="100" w:afterAutospacing="1"/>
        <w:rPr>
          <w:rFonts w:ascii="Cambria" w:eastAsia="Times New Roman" w:hAnsi="Cambria" w:cs="Arial"/>
          <w:color w:val="222222"/>
        </w:rPr>
      </w:pPr>
      <w:r w:rsidRPr="000C41AE">
        <w:rPr>
          <w:rFonts w:ascii="Cambria" w:eastAsia="Times New Roman" w:hAnsi="Cambria" w:cs="Arial"/>
          <w:color w:val="222222"/>
        </w:rPr>
        <w:t>There will be a website launched to serve as a central repository of information. We appear on a community asset map, so that others can connect.</w:t>
      </w:r>
    </w:p>
    <w:p w14:paraId="6A205117" w14:textId="77777777" w:rsidR="000C41AE" w:rsidRPr="000C41AE" w:rsidRDefault="000C41AE" w:rsidP="000C41AE">
      <w:pPr>
        <w:numPr>
          <w:ilvl w:val="0"/>
          <w:numId w:val="34"/>
        </w:numPr>
        <w:spacing w:before="100" w:beforeAutospacing="1" w:after="100" w:afterAutospacing="1"/>
        <w:rPr>
          <w:rFonts w:ascii="Cambria" w:eastAsia="Times New Roman" w:hAnsi="Cambria" w:cs="Arial"/>
          <w:color w:val="222222"/>
        </w:rPr>
      </w:pPr>
      <w:r w:rsidRPr="000C41AE">
        <w:rPr>
          <w:rFonts w:ascii="Cambria" w:eastAsia="Times New Roman" w:hAnsi="Cambria" w:cs="Arial"/>
          <w:color w:val="222222"/>
        </w:rPr>
        <w:t>W</w:t>
      </w:r>
      <w:r w:rsidR="00551904" w:rsidRPr="000C41AE">
        <w:rPr>
          <w:rFonts w:ascii="Cambria" w:hAnsi="Cambria"/>
        </w:rPr>
        <w:t>elcoming week</w:t>
      </w:r>
      <w:r w:rsidRPr="000C41AE">
        <w:rPr>
          <w:rFonts w:ascii="Cambria" w:hAnsi="Cambria"/>
        </w:rPr>
        <w:t xml:space="preserve"> is coming up: September 15 – 24.</w:t>
      </w:r>
    </w:p>
    <w:p w14:paraId="4B659A32" w14:textId="77777777" w:rsidR="000C41AE" w:rsidRPr="000C41AE" w:rsidRDefault="00551904" w:rsidP="000C41AE">
      <w:pPr>
        <w:numPr>
          <w:ilvl w:val="0"/>
          <w:numId w:val="34"/>
        </w:numPr>
        <w:spacing w:before="100" w:beforeAutospacing="1" w:after="100" w:afterAutospacing="1"/>
        <w:rPr>
          <w:rFonts w:ascii="Cambria" w:eastAsia="Times New Roman" w:hAnsi="Cambria" w:cs="Arial"/>
          <w:color w:val="222222"/>
        </w:rPr>
      </w:pPr>
      <w:r w:rsidRPr="000C41AE">
        <w:rPr>
          <w:rFonts w:ascii="Cambria" w:hAnsi="Cambria"/>
        </w:rPr>
        <w:t xml:space="preserve">Kick-off party </w:t>
      </w:r>
      <w:r w:rsidR="000C41AE" w:rsidRPr="000C41AE">
        <w:rPr>
          <w:rFonts w:ascii="Cambria" w:hAnsi="Cambria"/>
        </w:rPr>
        <w:t xml:space="preserve">will be held </w:t>
      </w:r>
      <w:r w:rsidRPr="000C41AE">
        <w:rPr>
          <w:rFonts w:ascii="Cambria" w:hAnsi="Cambria"/>
        </w:rPr>
        <w:t xml:space="preserve">on </w:t>
      </w:r>
      <w:r w:rsidR="000C41AE" w:rsidRPr="000C41AE">
        <w:rPr>
          <w:rFonts w:ascii="Cambria" w:hAnsi="Cambria"/>
        </w:rPr>
        <w:t>Decatur S</w:t>
      </w:r>
      <w:r w:rsidRPr="000C41AE">
        <w:rPr>
          <w:rFonts w:ascii="Cambria" w:hAnsi="Cambria"/>
        </w:rPr>
        <w:t>quare on the 15</w:t>
      </w:r>
      <w:r w:rsidRPr="000C41AE">
        <w:rPr>
          <w:rFonts w:ascii="Cambria" w:hAnsi="Cambria"/>
          <w:vertAlign w:val="superscript"/>
        </w:rPr>
        <w:t>th</w:t>
      </w:r>
    </w:p>
    <w:p w14:paraId="27D6706C" w14:textId="77777777" w:rsidR="000C41AE" w:rsidRPr="000C41AE" w:rsidRDefault="00551904" w:rsidP="000C41AE">
      <w:pPr>
        <w:numPr>
          <w:ilvl w:val="0"/>
          <w:numId w:val="34"/>
        </w:numPr>
        <w:spacing w:before="100" w:beforeAutospacing="1" w:after="100" w:afterAutospacing="1"/>
        <w:rPr>
          <w:rFonts w:ascii="Cambria" w:eastAsia="Times New Roman" w:hAnsi="Cambria" w:cs="Arial"/>
          <w:color w:val="222222"/>
        </w:rPr>
      </w:pPr>
      <w:r w:rsidRPr="000C41AE">
        <w:rPr>
          <w:rFonts w:ascii="Cambria" w:hAnsi="Cambria"/>
        </w:rPr>
        <w:t xml:space="preserve">Community conversations </w:t>
      </w:r>
      <w:r w:rsidR="000C41AE" w:rsidRPr="000C41AE">
        <w:rPr>
          <w:rFonts w:ascii="Cambria" w:hAnsi="Cambria"/>
        </w:rPr>
        <w:t xml:space="preserve">will be held at </w:t>
      </w:r>
      <w:proofErr w:type="spellStart"/>
      <w:r w:rsidR="000C41AE" w:rsidRPr="000C41AE">
        <w:rPr>
          <w:rFonts w:ascii="Cambria" w:hAnsi="Cambria"/>
        </w:rPr>
        <w:t>Ebster</w:t>
      </w:r>
      <w:proofErr w:type="spellEnd"/>
      <w:r w:rsidR="000C41AE" w:rsidRPr="000C41AE">
        <w:rPr>
          <w:rFonts w:ascii="Cambria" w:hAnsi="Cambria"/>
        </w:rPr>
        <w:t xml:space="preserve"> gym </w:t>
      </w:r>
      <w:r w:rsidR="00453CB6" w:rsidRPr="000C41AE">
        <w:rPr>
          <w:rFonts w:ascii="Cambria" w:hAnsi="Cambria"/>
        </w:rPr>
        <w:t>on the 24</w:t>
      </w:r>
      <w:r w:rsidR="00453CB6" w:rsidRPr="000C41AE">
        <w:rPr>
          <w:rFonts w:ascii="Cambria" w:hAnsi="Cambria"/>
          <w:vertAlign w:val="superscript"/>
        </w:rPr>
        <w:t>th</w:t>
      </w:r>
      <w:r w:rsidR="00453CB6" w:rsidRPr="000C41AE">
        <w:rPr>
          <w:rFonts w:ascii="Cambria" w:hAnsi="Cambria"/>
        </w:rPr>
        <w:t xml:space="preserve"> </w:t>
      </w:r>
    </w:p>
    <w:p w14:paraId="1A4DDFA1" w14:textId="3FF6D05F" w:rsidR="000C41AE" w:rsidRPr="000C41AE" w:rsidRDefault="00551904" w:rsidP="000C41AE">
      <w:pPr>
        <w:numPr>
          <w:ilvl w:val="0"/>
          <w:numId w:val="34"/>
        </w:numPr>
        <w:spacing w:before="100" w:beforeAutospacing="1" w:after="100" w:afterAutospacing="1"/>
        <w:rPr>
          <w:rFonts w:ascii="Cambria" w:eastAsia="Times New Roman" w:hAnsi="Cambria" w:cs="Arial"/>
          <w:color w:val="222222"/>
        </w:rPr>
      </w:pPr>
      <w:r w:rsidRPr="000C41AE">
        <w:rPr>
          <w:rFonts w:ascii="Cambria" w:hAnsi="Cambria"/>
        </w:rPr>
        <w:t>Photos and stories</w:t>
      </w:r>
      <w:r w:rsidR="000C41AE" w:rsidRPr="000C41AE">
        <w:rPr>
          <w:rFonts w:ascii="Cambria" w:hAnsi="Cambria"/>
        </w:rPr>
        <w:t xml:space="preserve"> are encouraged. </w:t>
      </w:r>
      <w:r w:rsidR="000C41AE">
        <w:rPr>
          <w:rFonts w:ascii="Cambria" w:hAnsi="Cambria"/>
        </w:rPr>
        <w:t>We should post to social media with #</w:t>
      </w:r>
      <w:proofErr w:type="spellStart"/>
      <w:r w:rsidR="000C41AE">
        <w:rPr>
          <w:rFonts w:ascii="Cambria" w:hAnsi="Cambria"/>
        </w:rPr>
        <w:t>weareDecatur</w:t>
      </w:r>
      <w:proofErr w:type="spellEnd"/>
      <w:r w:rsidR="000C41AE">
        <w:rPr>
          <w:rFonts w:ascii="Cambria" w:hAnsi="Cambria"/>
        </w:rPr>
        <w:t>.</w:t>
      </w:r>
    </w:p>
    <w:p w14:paraId="3DBFFBF2" w14:textId="3888DC0F" w:rsidR="00381BA8" w:rsidRPr="000C41AE" w:rsidRDefault="00E15B9D" w:rsidP="000C41AE">
      <w:pPr>
        <w:numPr>
          <w:ilvl w:val="0"/>
          <w:numId w:val="34"/>
        </w:numPr>
        <w:spacing w:before="100" w:beforeAutospacing="1" w:after="100" w:afterAutospacing="1"/>
        <w:rPr>
          <w:rFonts w:ascii="Cambria" w:eastAsia="Times New Roman" w:hAnsi="Cambria" w:cs="Arial"/>
          <w:color w:val="222222"/>
        </w:rPr>
      </w:pPr>
      <w:r w:rsidRPr="000C41AE">
        <w:rPr>
          <w:rFonts w:ascii="Cambria" w:hAnsi="Cambria"/>
        </w:rPr>
        <w:t>Neighborhood day</w:t>
      </w:r>
      <w:r w:rsidR="000C41AE" w:rsidRPr="000C41AE">
        <w:rPr>
          <w:rFonts w:ascii="Cambria" w:hAnsi="Cambria"/>
        </w:rPr>
        <w:t xml:space="preserve"> is Sunday, September 17</w:t>
      </w:r>
      <w:r w:rsidR="000C41AE" w:rsidRPr="000C41AE">
        <w:rPr>
          <w:rFonts w:ascii="Cambria" w:hAnsi="Cambria"/>
          <w:vertAlign w:val="superscript"/>
        </w:rPr>
        <w:t>th</w:t>
      </w:r>
      <w:r w:rsidR="000C41AE" w:rsidRPr="000C41AE">
        <w:rPr>
          <w:rFonts w:ascii="Cambria" w:hAnsi="Cambria"/>
        </w:rPr>
        <w:t>. Neighborhood associations are encouraged to host events and spread the word that we should be friendly with our neighbors. Ideas include</w:t>
      </w:r>
      <w:r w:rsidR="00855D63" w:rsidRPr="000C41AE">
        <w:rPr>
          <w:rFonts w:ascii="Cambria" w:hAnsi="Cambria"/>
        </w:rPr>
        <w:t>: Sunday picnic</w:t>
      </w:r>
      <w:r w:rsidR="00381BA8" w:rsidRPr="000C41AE">
        <w:rPr>
          <w:rFonts w:ascii="Cambria" w:hAnsi="Cambria"/>
        </w:rPr>
        <w:t xml:space="preserve">; </w:t>
      </w:r>
      <w:r w:rsidR="00F655C3" w:rsidRPr="000C41AE">
        <w:rPr>
          <w:rFonts w:ascii="Cambria" w:hAnsi="Cambria"/>
        </w:rPr>
        <w:t>croquet; happy hour</w:t>
      </w:r>
      <w:r w:rsidR="0054670C" w:rsidRPr="000C41AE">
        <w:rPr>
          <w:rFonts w:ascii="Cambria" w:hAnsi="Cambria"/>
        </w:rPr>
        <w:t xml:space="preserve"> at triangle</w:t>
      </w:r>
      <w:r w:rsidR="00B1490B" w:rsidRPr="000C41AE">
        <w:rPr>
          <w:rFonts w:ascii="Cambria" w:hAnsi="Cambria"/>
        </w:rPr>
        <w:t xml:space="preserve">; publicize the day </w:t>
      </w:r>
      <w:r w:rsidR="00634277" w:rsidRPr="000C41AE">
        <w:rPr>
          <w:rFonts w:ascii="Cambria" w:hAnsi="Cambria"/>
        </w:rPr>
        <w:t>and encourage</w:t>
      </w:r>
      <w:r w:rsidR="000C41AE" w:rsidRPr="000C41AE">
        <w:rPr>
          <w:rFonts w:ascii="Cambria" w:hAnsi="Cambria"/>
        </w:rPr>
        <w:t xml:space="preserve"> connections. </w:t>
      </w:r>
    </w:p>
    <w:p w14:paraId="7BC1EEFE" w14:textId="1435BA7E" w:rsidR="00634277" w:rsidRPr="00634277" w:rsidRDefault="00634277">
      <w:pPr>
        <w:rPr>
          <w:b/>
        </w:rPr>
      </w:pPr>
      <w:r w:rsidRPr="00634277">
        <w:rPr>
          <w:b/>
        </w:rPr>
        <w:t>Fall Newsletter</w:t>
      </w:r>
    </w:p>
    <w:p w14:paraId="7AA12C84" w14:textId="7D265105" w:rsidR="00634277" w:rsidRDefault="005D2D61" w:rsidP="008028D2">
      <w:pPr>
        <w:pStyle w:val="ListParagraph"/>
        <w:numPr>
          <w:ilvl w:val="0"/>
          <w:numId w:val="27"/>
        </w:numPr>
      </w:pPr>
      <w:r>
        <w:t>The fall newsletter will be published in the m</w:t>
      </w:r>
      <w:r w:rsidR="00884AB6">
        <w:t xml:space="preserve">iddle </w:t>
      </w:r>
      <w:r>
        <w:t xml:space="preserve">of </w:t>
      </w:r>
      <w:r w:rsidR="00884AB6">
        <w:t>September</w:t>
      </w:r>
    </w:p>
    <w:p w14:paraId="26AD73CA" w14:textId="1778103E" w:rsidR="00522D43" w:rsidRDefault="005D2D61" w:rsidP="008028D2">
      <w:pPr>
        <w:pStyle w:val="ListParagraph"/>
        <w:numPr>
          <w:ilvl w:val="0"/>
          <w:numId w:val="27"/>
        </w:numPr>
      </w:pPr>
      <w:r>
        <w:t>We will put out a r</w:t>
      </w:r>
      <w:r w:rsidR="00522D43">
        <w:t xml:space="preserve">equest for articles </w:t>
      </w:r>
    </w:p>
    <w:p w14:paraId="5323F0ED" w14:textId="133538F1" w:rsidR="0068444C" w:rsidRDefault="005D2D61" w:rsidP="008028D2">
      <w:pPr>
        <w:pStyle w:val="ListParagraph"/>
        <w:numPr>
          <w:ilvl w:val="0"/>
          <w:numId w:val="27"/>
        </w:numPr>
      </w:pPr>
      <w:r>
        <w:t xml:space="preserve">We plan to </w:t>
      </w:r>
      <w:r w:rsidR="0068444C">
        <w:t>advertise better together</w:t>
      </w:r>
      <w:r>
        <w:t xml:space="preserve"> initiatives, our upcoming Halloween party, and the season of giving.  </w:t>
      </w:r>
    </w:p>
    <w:p w14:paraId="03B2A007" w14:textId="77777777" w:rsidR="008423F7" w:rsidRDefault="008423F7"/>
    <w:p w14:paraId="21DA86C2" w14:textId="108A6467" w:rsidR="008423F7" w:rsidRDefault="008423F7">
      <w:pPr>
        <w:rPr>
          <w:b/>
        </w:rPr>
      </w:pPr>
      <w:r>
        <w:rPr>
          <w:b/>
        </w:rPr>
        <w:t>Halloween Party</w:t>
      </w:r>
    </w:p>
    <w:p w14:paraId="577076CC" w14:textId="10E79A19" w:rsidR="008423F7" w:rsidRPr="008423F7" w:rsidRDefault="00815597" w:rsidP="008028D2">
      <w:pPr>
        <w:pStyle w:val="ListParagraph"/>
        <w:numPr>
          <w:ilvl w:val="0"/>
          <w:numId w:val="28"/>
        </w:numPr>
      </w:pPr>
      <w:r>
        <w:t xml:space="preserve">The Halloween party will be hosted October 31, </w:t>
      </w:r>
      <w:r w:rsidR="008423F7">
        <w:t>5-7 PM</w:t>
      </w:r>
    </w:p>
    <w:p w14:paraId="77A76BC0" w14:textId="59C21A6B" w:rsidR="008423F7" w:rsidRDefault="00815597" w:rsidP="008028D2">
      <w:pPr>
        <w:pStyle w:val="ListParagraph"/>
        <w:numPr>
          <w:ilvl w:val="0"/>
          <w:numId w:val="28"/>
        </w:numPr>
      </w:pPr>
      <w:r>
        <w:t>We will order p</w:t>
      </w:r>
      <w:r w:rsidR="008423F7">
        <w:t>izza and water</w:t>
      </w:r>
      <w:r>
        <w:t xml:space="preserve"> (double last year’s order to include 25 </w:t>
      </w:r>
      <w:proofErr w:type="spellStart"/>
      <w:r>
        <w:t>pepporoni</w:t>
      </w:r>
      <w:proofErr w:type="spellEnd"/>
      <w:r>
        <w:t>/25 cheese)</w:t>
      </w:r>
    </w:p>
    <w:p w14:paraId="3DEE08FC" w14:textId="39DFDD0C" w:rsidR="001C05A2" w:rsidRDefault="00DD6C44" w:rsidP="005D11DD">
      <w:pPr>
        <w:pStyle w:val="ListParagraph"/>
        <w:numPr>
          <w:ilvl w:val="0"/>
          <w:numId w:val="28"/>
        </w:numPr>
      </w:pPr>
      <w:r>
        <w:t>Marissa will arrive early</w:t>
      </w:r>
      <w:r w:rsidR="00815597">
        <w:t xml:space="preserve"> to set up, and </w:t>
      </w:r>
      <w:r w:rsidR="00036AE5">
        <w:t>C</w:t>
      </w:r>
      <w:r w:rsidR="001C05A2">
        <w:t>atherine Fox</w:t>
      </w:r>
      <w:r w:rsidR="00815597">
        <w:t xml:space="preserve"> and Lee Pritchard</w:t>
      </w:r>
      <w:r w:rsidR="001C05A2">
        <w:t xml:space="preserve"> </w:t>
      </w:r>
      <w:r w:rsidR="00815597">
        <w:t>have agreed</w:t>
      </w:r>
      <w:r w:rsidR="001C05A2">
        <w:t xml:space="preserve"> to help pick up.</w:t>
      </w:r>
    </w:p>
    <w:p w14:paraId="6CDDA7F2" w14:textId="545BCF52" w:rsidR="008423F7" w:rsidRDefault="00036AE5" w:rsidP="008028D2">
      <w:pPr>
        <w:pStyle w:val="ListParagraph"/>
        <w:numPr>
          <w:ilvl w:val="0"/>
          <w:numId w:val="28"/>
        </w:numPr>
      </w:pPr>
      <w:r>
        <w:t>Alle</w:t>
      </w:r>
      <w:r w:rsidR="009638C3">
        <w:t>n</w:t>
      </w:r>
      <w:r w:rsidR="00815597">
        <w:t xml:space="preserve"> Skelton has agreed to </w:t>
      </w:r>
      <w:r w:rsidR="009638C3">
        <w:t>pick up pizza (Little Caesar’s)</w:t>
      </w:r>
    </w:p>
    <w:p w14:paraId="0B9C8924" w14:textId="77777777" w:rsidR="003528F7" w:rsidRDefault="003528F7"/>
    <w:p w14:paraId="05C48899" w14:textId="510A12D2" w:rsidR="003528F7" w:rsidRDefault="007818AF">
      <w:pPr>
        <w:rPr>
          <w:b/>
        </w:rPr>
      </w:pPr>
      <w:r>
        <w:rPr>
          <w:b/>
        </w:rPr>
        <w:t>Service:</w:t>
      </w:r>
    </w:p>
    <w:p w14:paraId="2176438C" w14:textId="0F4FAFB8" w:rsidR="007818AF" w:rsidRDefault="007818AF">
      <w:pPr>
        <w:rPr>
          <w:b/>
        </w:rPr>
      </w:pPr>
      <w:r>
        <w:rPr>
          <w:b/>
        </w:rPr>
        <w:t>Season of Giving</w:t>
      </w:r>
    </w:p>
    <w:p w14:paraId="0A80EEA4" w14:textId="617D855B" w:rsidR="007818AF" w:rsidRDefault="0067785E" w:rsidP="008028D2">
      <w:pPr>
        <w:pStyle w:val="ListParagraph"/>
        <w:numPr>
          <w:ilvl w:val="0"/>
          <w:numId w:val="29"/>
        </w:numPr>
      </w:pPr>
      <w:r>
        <w:t xml:space="preserve">Erin </w:t>
      </w:r>
      <w:r w:rsidR="00AE3CFD">
        <w:t xml:space="preserve">Braden provided an update that we commit the number of wish lists we as a neighborhood will support. </w:t>
      </w:r>
    </w:p>
    <w:p w14:paraId="56C84F63" w14:textId="0C719FF9" w:rsidR="00486170" w:rsidRDefault="00272D7F" w:rsidP="008028D2">
      <w:pPr>
        <w:pStyle w:val="ListParagraph"/>
        <w:numPr>
          <w:ilvl w:val="0"/>
          <w:numId w:val="29"/>
        </w:numPr>
      </w:pPr>
      <w:r>
        <w:t>25-30 covered by Marissa and team</w:t>
      </w:r>
    </w:p>
    <w:p w14:paraId="1966810D" w14:textId="0C889805" w:rsidR="00272D7F" w:rsidRDefault="00DA5914" w:rsidP="008028D2">
      <w:pPr>
        <w:pStyle w:val="ListParagraph"/>
        <w:numPr>
          <w:ilvl w:val="0"/>
          <w:numId w:val="29"/>
        </w:numPr>
      </w:pPr>
      <w:r>
        <w:t>We will a</w:t>
      </w:r>
      <w:r w:rsidR="00272D7F">
        <w:t>dvertise</w:t>
      </w:r>
      <w:r>
        <w:t xml:space="preserve"> lists in the newsletter and on the </w:t>
      </w:r>
      <w:r w:rsidR="00272D7F">
        <w:t>lists</w:t>
      </w:r>
      <w:r w:rsidR="001F0D6D">
        <w:t>erv</w:t>
      </w:r>
      <w:r w:rsidR="006A78DB">
        <w:t xml:space="preserve"> </w:t>
      </w:r>
    </w:p>
    <w:p w14:paraId="7E12DB89" w14:textId="609DE78C" w:rsidR="00272D7F" w:rsidRPr="00486170" w:rsidRDefault="00D346AB" w:rsidP="008028D2">
      <w:pPr>
        <w:pStyle w:val="ListParagraph"/>
        <w:numPr>
          <w:ilvl w:val="0"/>
          <w:numId w:val="29"/>
        </w:numPr>
      </w:pPr>
      <w:r>
        <w:t>Erin requested that we n</w:t>
      </w:r>
      <w:r w:rsidR="006A78DB">
        <w:t>eed a new chair</w:t>
      </w:r>
      <w:r w:rsidR="00FF262A">
        <w:t xml:space="preserve"> who would</w:t>
      </w:r>
      <w:r w:rsidR="000E69C7">
        <w:t xml:space="preserve"> be willing to support</w:t>
      </w:r>
      <w:r w:rsidR="00FF262A">
        <w:t xml:space="preserve"> the effort.</w:t>
      </w:r>
    </w:p>
    <w:p w14:paraId="1A60F520" w14:textId="77777777" w:rsidR="005C518B" w:rsidRDefault="005C518B">
      <w:pPr>
        <w:rPr>
          <w:b/>
        </w:rPr>
      </w:pPr>
    </w:p>
    <w:p w14:paraId="00597007" w14:textId="77777777" w:rsidR="009F0052" w:rsidRDefault="009F0052">
      <w:pPr>
        <w:rPr>
          <w:b/>
        </w:rPr>
      </w:pPr>
    </w:p>
    <w:p w14:paraId="7F14EAC6" w14:textId="1DE918DC" w:rsidR="007818AF" w:rsidRDefault="007818AF">
      <w:pPr>
        <w:rPr>
          <w:b/>
        </w:rPr>
      </w:pPr>
      <w:r>
        <w:rPr>
          <w:b/>
        </w:rPr>
        <w:lastRenderedPageBreak/>
        <w:t>MLK</w:t>
      </w:r>
    </w:p>
    <w:p w14:paraId="607FB254" w14:textId="366D95C9" w:rsidR="007818AF" w:rsidRDefault="005C7C8B" w:rsidP="008028D2">
      <w:pPr>
        <w:pStyle w:val="ListParagraph"/>
        <w:numPr>
          <w:ilvl w:val="0"/>
          <w:numId w:val="30"/>
        </w:numPr>
      </w:pPr>
      <w:r>
        <w:t>Previous years we had a work (house/yard) crew</w:t>
      </w:r>
    </w:p>
    <w:p w14:paraId="451AF674" w14:textId="2D67D8B2" w:rsidR="005C7C8B" w:rsidRDefault="005C7C8B" w:rsidP="008028D2">
      <w:pPr>
        <w:pStyle w:val="ListParagraph"/>
        <w:numPr>
          <w:ilvl w:val="0"/>
          <w:numId w:val="30"/>
        </w:numPr>
      </w:pPr>
      <w:r>
        <w:t>Commit to ½ day to Sat/Sun/or Mon</w:t>
      </w:r>
    </w:p>
    <w:p w14:paraId="56CDBA10" w14:textId="306A7150" w:rsidR="005C7C8B" w:rsidRDefault="0065176C" w:rsidP="008028D2">
      <w:pPr>
        <w:pStyle w:val="ListParagraph"/>
        <w:numPr>
          <w:ilvl w:val="0"/>
          <w:numId w:val="30"/>
        </w:numPr>
      </w:pPr>
      <w:r>
        <w:t>Kids can assist making</w:t>
      </w:r>
      <w:r w:rsidR="00A816DF">
        <w:t xml:space="preserve"> sandwiches (150) </w:t>
      </w:r>
    </w:p>
    <w:p w14:paraId="236A5A84" w14:textId="321895D1" w:rsidR="000908FB" w:rsidRDefault="00036AE5" w:rsidP="008028D2">
      <w:pPr>
        <w:pStyle w:val="ListParagraph"/>
        <w:numPr>
          <w:ilvl w:val="0"/>
          <w:numId w:val="30"/>
        </w:numPr>
      </w:pPr>
      <w:r>
        <w:t>C</w:t>
      </w:r>
      <w:r w:rsidR="001708BA">
        <w:t xml:space="preserve">atherine </w:t>
      </w:r>
      <w:r w:rsidR="005435DB">
        <w:t xml:space="preserve">Fox </w:t>
      </w:r>
      <w:r w:rsidR="001708BA">
        <w:t>offered to help organize</w:t>
      </w:r>
      <w:r w:rsidR="005435DB">
        <w:t xml:space="preserve"> a neighborhood group</w:t>
      </w:r>
      <w:r w:rsidR="001708BA">
        <w:t>.</w:t>
      </w:r>
      <w:r w:rsidR="0083634D">
        <w:t xml:space="preserve">   </w:t>
      </w:r>
      <w:r w:rsidR="00A517BC">
        <w:t xml:space="preserve">  </w:t>
      </w:r>
    </w:p>
    <w:p w14:paraId="3BCE7701" w14:textId="7EA5FCEC" w:rsidR="00C067D2" w:rsidRDefault="006837FE" w:rsidP="008028D2">
      <w:pPr>
        <w:pStyle w:val="ListParagraph"/>
        <w:numPr>
          <w:ilvl w:val="0"/>
          <w:numId w:val="30"/>
        </w:numPr>
      </w:pPr>
      <w:r>
        <w:t>There m</w:t>
      </w:r>
      <w:r w:rsidR="00C067D2">
        <w:t>ight be an opp</w:t>
      </w:r>
      <w:r w:rsidR="003F742D">
        <w:t>ortunity for families and younger kids to participate if we form</w:t>
      </w:r>
      <w:r w:rsidR="00C067D2">
        <w:t xml:space="preserve"> a </w:t>
      </w:r>
      <w:r w:rsidR="003F742D">
        <w:t xml:space="preserve">service group. </w:t>
      </w:r>
    </w:p>
    <w:p w14:paraId="4CC1AF98" w14:textId="77777777" w:rsidR="00B70DB0" w:rsidRDefault="00B70DB0"/>
    <w:p w14:paraId="3D7A3E66" w14:textId="675C9490" w:rsidR="00B70DB0" w:rsidRDefault="00B70DB0">
      <w:pPr>
        <w:rPr>
          <w:b/>
        </w:rPr>
      </w:pPr>
      <w:r>
        <w:rPr>
          <w:b/>
        </w:rPr>
        <w:t>MODA</w:t>
      </w:r>
    </w:p>
    <w:p w14:paraId="15B8A347" w14:textId="33F71892" w:rsidR="00B70DB0" w:rsidRDefault="00BC11A5" w:rsidP="008028D2">
      <w:pPr>
        <w:pStyle w:val="ListParagraph"/>
        <w:numPr>
          <w:ilvl w:val="0"/>
          <w:numId w:val="31"/>
        </w:numPr>
      </w:pPr>
      <w:r>
        <w:t>We discussed inclusion of MODA residents</w:t>
      </w:r>
      <w:r w:rsidR="00B70DB0">
        <w:t xml:space="preserve"> in our neighborhood association</w:t>
      </w:r>
      <w:r>
        <w:t>.</w:t>
      </w:r>
    </w:p>
    <w:p w14:paraId="4244F121" w14:textId="29767727" w:rsidR="00087FF9" w:rsidRDefault="00087FF9" w:rsidP="008028D2">
      <w:pPr>
        <w:pStyle w:val="ListParagraph"/>
        <w:numPr>
          <w:ilvl w:val="0"/>
          <w:numId w:val="31"/>
        </w:numPr>
      </w:pPr>
      <w:r>
        <w:t>Current boundaries are inclusive in this neighborhood</w:t>
      </w:r>
      <w:r w:rsidR="00BC11A5">
        <w:t>.</w:t>
      </w:r>
    </w:p>
    <w:p w14:paraId="69E34CB0" w14:textId="16B919E3" w:rsidR="00087FF9" w:rsidRPr="00B70DB0" w:rsidRDefault="00BC11A5" w:rsidP="008028D2">
      <w:pPr>
        <w:pStyle w:val="ListParagraph"/>
        <w:numPr>
          <w:ilvl w:val="0"/>
          <w:numId w:val="31"/>
        </w:numPr>
      </w:pPr>
      <w:r>
        <w:t xml:space="preserve">We discussed the parking restrictions on both sides of </w:t>
      </w:r>
      <w:proofErr w:type="spellStart"/>
      <w:r>
        <w:t>Forkner</w:t>
      </w:r>
      <w:proofErr w:type="spellEnd"/>
      <w:r>
        <w:t xml:space="preserve"> between Glendale and Church, however there was no update. </w:t>
      </w:r>
      <w:r w:rsidR="00643D77">
        <w:t xml:space="preserve">. </w:t>
      </w:r>
    </w:p>
    <w:p w14:paraId="263C0D53" w14:textId="77777777" w:rsidR="00FB13AD" w:rsidRDefault="00FB13AD"/>
    <w:p w14:paraId="67BE35FB" w14:textId="07350FFC" w:rsidR="00BA4027" w:rsidRDefault="00BA4027">
      <w:pPr>
        <w:rPr>
          <w:b/>
        </w:rPr>
      </w:pPr>
      <w:r>
        <w:rPr>
          <w:b/>
        </w:rPr>
        <w:t>Development</w:t>
      </w:r>
    </w:p>
    <w:p w14:paraId="68545B07" w14:textId="535D0F52" w:rsidR="00BA4027" w:rsidRPr="004D4603" w:rsidRDefault="004D4603" w:rsidP="0075000F">
      <w:pPr>
        <w:pStyle w:val="ListParagraph"/>
        <w:numPr>
          <w:ilvl w:val="0"/>
          <w:numId w:val="32"/>
        </w:numPr>
        <w:rPr>
          <w:b/>
        </w:rPr>
      </w:pPr>
      <w:r>
        <w:t xml:space="preserve">We discussed work force housing (key workers) and aging in place (cottage courts) housing. </w:t>
      </w:r>
    </w:p>
    <w:p w14:paraId="66DC5726" w14:textId="2F2DA9A5" w:rsidR="004D4603" w:rsidRPr="0075000F" w:rsidRDefault="00036AE5" w:rsidP="0075000F">
      <w:pPr>
        <w:pStyle w:val="ListParagraph"/>
        <w:numPr>
          <w:ilvl w:val="0"/>
          <w:numId w:val="32"/>
        </w:numPr>
        <w:rPr>
          <w:b/>
        </w:rPr>
      </w:pPr>
      <w:r>
        <w:t>C</w:t>
      </w:r>
      <w:r w:rsidR="004D4603">
        <w:t xml:space="preserve">atherine Fox provided an update that the apartment complex on </w:t>
      </w:r>
      <w:proofErr w:type="spellStart"/>
      <w:r w:rsidR="004D4603">
        <w:t>Forkner</w:t>
      </w:r>
      <w:proofErr w:type="spellEnd"/>
      <w:r w:rsidR="004D4603">
        <w:t xml:space="preserve"> was just purchased and will be developed into townhomes.</w:t>
      </w:r>
    </w:p>
    <w:p w14:paraId="0DE9C9A3" w14:textId="77777777" w:rsidR="004D4603" w:rsidRDefault="004D4603" w:rsidP="000F782A">
      <w:pPr>
        <w:pStyle w:val="ListParagraph"/>
        <w:numPr>
          <w:ilvl w:val="0"/>
          <w:numId w:val="32"/>
        </w:numPr>
      </w:pPr>
      <w:r>
        <w:t>Lee Pritchard raised concerns regarding two large lots for sal</w:t>
      </w:r>
      <w:r w:rsidR="00CB1483">
        <w:t>e on Glendale</w:t>
      </w:r>
      <w:r>
        <w:t xml:space="preserve">. The concern is that these two large lots may be developed beyond single-family units. </w:t>
      </w:r>
    </w:p>
    <w:p w14:paraId="0729C417" w14:textId="781E200C" w:rsidR="00BA4027" w:rsidRDefault="004D4603" w:rsidP="000F782A">
      <w:pPr>
        <w:pStyle w:val="ListParagraph"/>
        <w:numPr>
          <w:ilvl w:val="0"/>
          <w:numId w:val="32"/>
        </w:numPr>
      </w:pPr>
      <w:r>
        <w:t xml:space="preserve">Lee Pritchard encouraged neighbors to pay close attention to development in the neighborhood and attend commission meetings hearing variances. </w:t>
      </w:r>
      <w:r>
        <w:br/>
      </w:r>
    </w:p>
    <w:p w14:paraId="4DD5170A" w14:textId="50EA9E74" w:rsidR="008C10B3" w:rsidRDefault="00D23B6D">
      <w:r>
        <w:br/>
      </w:r>
      <w:r w:rsidR="00D26A70">
        <w:t xml:space="preserve">Meeting adjourned </w:t>
      </w:r>
      <w:r w:rsidR="00C438A9">
        <w:t>8:42</w:t>
      </w:r>
      <w:r w:rsidR="00F7432E">
        <w:t xml:space="preserve"> PM</w:t>
      </w:r>
    </w:p>
    <w:p w14:paraId="2FE453CE" w14:textId="6C6FB6FA" w:rsidR="00A35104" w:rsidRDefault="00364E7A">
      <w:r>
        <w:t xml:space="preserve"> </w:t>
      </w:r>
    </w:p>
    <w:sectPr w:rsidR="00A35104" w:rsidSect="00605554">
      <w:pgSz w:w="12240" w:h="15840"/>
      <w:pgMar w:top="1125" w:right="117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89490C"/>
    <w:multiLevelType w:val="hybridMultilevel"/>
    <w:tmpl w:val="0C209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409A2"/>
    <w:multiLevelType w:val="hybridMultilevel"/>
    <w:tmpl w:val="78608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D181E"/>
    <w:multiLevelType w:val="hybridMultilevel"/>
    <w:tmpl w:val="C764F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E69D7"/>
    <w:multiLevelType w:val="hybridMultilevel"/>
    <w:tmpl w:val="66146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1269A"/>
    <w:multiLevelType w:val="hybridMultilevel"/>
    <w:tmpl w:val="1A7C8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907D8"/>
    <w:multiLevelType w:val="hybridMultilevel"/>
    <w:tmpl w:val="3E362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30A32"/>
    <w:multiLevelType w:val="hybridMultilevel"/>
    <w:tmpl w:val="98568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655EE"/>
    <w:multiLevelType w:val="hybridMultilevel"/>
    <w:tmpl w:val="819C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637A8"/>
    <w:multiLevelType w:val="hybridMultilevel"/>
    <w:tmpl w:val="E33C1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76BA1"/>
    <w:multiLevelType w:val="hybridMultilevel"/>
    <w:tmpl w:val="79202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94483"/>
    <w:multiLevelType w:val="hybridMultilevel"/>
    <w:tmpl w:val="46AA70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D73EBA"/>
    <w:multiLevelType w:val="hybridMultilevel"/>
    <w:tmpl w:val="56382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14CC5"/>
    <w:multiLevelType w:val="hybridMultilevel"/>
    <w:tmpl w:val="DD4A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82EE5"/>
    <w:multiLevelType w:val="hybridMultilevel"/>
    <w:tmpl w:val="7DE4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D6769"/>
    <w:multiLevelType w:val="hybridMultilevel"/>
    <w:tmpl w:val="D9C88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30F95"/>
    <w:multiLevelType w:val="hybridMultilevel"/>
    <w:tmpl w:val="FC005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872F3D"/>
    <w:multiLevelType w:val="hybridMultilevel"/>
    <w:tmpl w:val="CD584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86013"/>
    <w:multiLevelType w:val="hybridMultilevel"/>
    <w:tmpl w:val="2C6ED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C08F7"/>
    <w:multiLevelType w:val="multilevel"/>
    <w:tmpl w:val="34201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E77DF4"/>
    <w:multiLevelType w:val="hybridMultilevel"/>
    <w:tmpl w:val="938E2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536F4"/>
    <w:multiLevelType w:val="hybridMultilevel"/>
    <w:tmpl w:val="E45A0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047CA"/>
    <w:multiLevelType w:val="hybridMultilevel"/>
    <w:tmpl w:val="8CFE6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F312E"/>
    <w:multiLevelType w:val="hybridMultilevel"/>
    <w:tmpl w:val="ECBEE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AA5C1E"/>
    <w:multiLevelType w:val="hybridMultilevel"/>
    <w:tmpl w:val="5F6AE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323BAF"/>
    <w:multiLevelType w:val="hybridMultilevel"/>
    <w:tmpl w:val="CD20E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51620C"/>
    <w:multiLevelType w:val="hybridMultilevel"/>
    <w:tmpl w:val="50CC3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E315FE"/>
    <w:multiLevelType w:val="hybridMultilevel"/>
    <w:tmpl w:val="E4F8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50AA7"/>
    <w:multiLevelType w:val="hybridMultilevel"/>
    <w:tmpl w:val="95FC4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A20F8"/>
    <w:multiLevelType w:val="hybridMultilevel"/>
    <w:tmpl w:val="E2846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76F13"/>
    <w:multiLevelType w:val="hybridMultilevel"/>
    <w:tmpl w:val="FFA03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8671E1"/>
    <w:multiLevelType w:val="hybridMultilevel"/>
    <w:tmpl w:val="0E3EC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85373"/>
    <w:multiLevelType w:val="hybridMultilevel"/>
    <w:tmpl w:val="37C4A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B21C0D"/>
    <w:multiLevelType w:val="hybridMultilevel"/>
    <w:tmpl w:val="B762D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30"/>
  </w:num>
  <w:num w:numId="4">
    <w:abstractNumId w:val="10"/>
  </w:num>
  <w:num w:numId="5">
    <w:abstractNumId w:val="18"/>
  </w:num>
  <w:num w:numId="6">
    <w:abstractNumId w:val="15"/>
  </w:num>
  <w:num w:numId="7">
    <w:abstractNumId w:val="24"/>
  </w:num>
  <w:num w:numId="8">
    <w:abstractNumId w:val="20"/>
  </w:num>
  <w:num w:numId="9">
    <w:abstractNumId w:val="3"/>
  </w:num>
  <w:num w:numId="10">
    <w:abstractNumId w:val="33"/>
  </w:num>
  <w:num w:numId="11">
    <w:abstractNumId w:val="4"/>
  </w:num>
  <w:num w:numId="12">
    <w:abstractNumId w:val="0"/>
  </w:num>
  <w:num w:numId="13">
    <w:abstractNumId w:val="14"/>
  </w:num>
  <w:num w:numId="14">
    <w:abstractNumId w:val="8"/>
  </w:num>
  <w:num w:numId="15">
    <w:abstractNumId w:val="32"/>
  </w:num>
  <w:num w:numId="16">
    <w:abstractNumId w:val="31"/>
  </w:num>
  <w:num w:numId="17">
    <w:abstractNumId w:val="17"/>
  </w:num>
  <w:num w:numId="18">
    <w:abstractNumId w:val="2"/>
  </w:num>
  <w:num w:numId="19">
    <w:abstractNumId w:val="9"/>
  </w:num>
  <w:num w:numId="20">
    <w:abstractNumId w:val="26"/>
  </w:num>
  <w:num w:numId="21">
    <w:abstractNumId w:val="11"/>
  </w:num>
  <w:num w:numId="22">
    <w:abstractNumId w:val="7"/>
  </w:num>
  <w:num w:numId="23">
    <w:abstractNumId w:val="28"/>
  </w:num>
  <w:num w:numId="24">
    <w:abstractNumId w:val="1"/>
  </w:num>
  <w:num w:numId="25">
    <w:abstractNumId w:val="27"/>
  </w:num>
  <w:num w:numId="26">
    <w:abstractNumId w:val="29"/>
  </w:num>
  <w:num w:numId="27">
    <w:abstractNumId w:val="25"/>
  </w:num>
  <w:num w:numId="28">
    <w:abstractNumId w:val="6"/>
  </w:num>
  <w:num w:numId="29">
    <w:abstractNumId w:val="5"/>
  </w:num>
  <w:num w:numId="30">
    <w:abstractNumId w:val="12"/>
  </w:num>
  <w:num w:numId="31">
    <w:abstractNumId w:val="21"/>
  </w:num>
  <w:num w:numId="32">
    <w:abstractNumId w:val="16"/>
  </w:num>
  <w:num w:numId="33">
    <w:abstractNumId w:val="19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B6"/>
    <w:rsid w:val="00003FDE"/>
    <w:rsid w:val="000051B9"/>
    <w:rsid w:val="000115A6"/>
    <w:rsid w:val="00024221"/>
    <w:rsid w:val="00026651"/>
    <w:rsid w:val="00034857"/>
    <w:rsid w:val="00034A9B"/>
    <w:rsid w:val="0003694A"/>
    <w:rsid w:val="00036ABA"/>
    <w:rsid w:val="00036AE5"/>
    <w:rsid w:val="00037A7A"/>
    <w:rsid w:val="00040071"/>
    <w:rsid w:val="00041C10"/>
    <w:rsid w:val="00050056"/>
    <w:rsid w:val="00051658"/>
    <w:rsid w:val="000524D5"/>
    <w:rsid w:val="00054932"/>
    <w:rsid w:val="000627B6"/>
    <w:rsid w:val="00062C8A"/>
    <w:rsid w:val="00065228"/>
    <w:rsid w:val="00066DBD"/>
    <w:rsid w:val="00071C80"/>
    <w:rsid w:val="00076BBF"/>
    <w:rsid w:val="00076EE5"/>
    <w:rsid w:val="00086487"/>
    <w:rsid w:val="00087FF9"/>
    <w:rsid w:val="00090693"/>
    <w:rsid w:val="000908FB"/>
    <w:rsid w:val="00092247"/>
    <w:rsid w:val="0009684A"/>
    <w:rsid w:val="000A0CFD"/>
    <w:rsid w:val="000A1A07"/>
    <w:rsid w:val="000A23CC"/>
    <w:rsid w:val="000A64C5"/>
    <w:rsid w:val="000B16C9"/>
    <w:rsid w:val="000B16E8"/>
    <w:rsid w:val="000C41AE"/>
    <w:rsid w:val="000C5815"/>
    <w:rsid w:val="000D1A3C"/>
    <w:rsid w:val="000D5766"/>
    <w:rsid w:val="000D728F"/>
    <w:rsid w:val="000D73D4"/>
    <w:rsid w:val="000E286A"/>
    <w:rsid w:val="000E4336"/>
    <w:rsid w:val="000E69C7"/>
    <w:rsid w:val="000E78C4"/>
    <w:rsid w:val="000F0361"/>
    <w:rsid w:val="000F2E09"/>
    <w:rsid w:val="000F49F8"/>
    <w:rsid w:val="000F5220"/>
    <w:rsid w:val="00103092"/>
    <w:rsid w:val="00103DA0"/>
    <w:rsid w:val="00104240"/>
    <w:rsid w:val="00104E1E"/>
    <w:rsid w:val="00110A02"/>
    <w:rsid w:val="00111665"/>
    <w:rsid w:val="00112A26"/>
    <w:rsid w:val="00112A87"/>
    <w:rsid w:val="00114832"/>
    <w:rsid w:val="001233B6"/>
    <w:rsid w:val="00127065"/>
    <w:rsid w:val="00127BDC"/>
    <w:rsid w:val="00127C75"/>
    <w:rsid w:val="00130581"/>
    <w:rsid w:val="001374F8"/>
    <w:rsid w:val="0014075C"/>
    <w:rsid w:val="00140C6F"/>
    <w:rsid w:val="00140CE4"/>
    <w:rsid w:val="00142A74"/>
    <w:rsid w:val="00153B47"/>
    <w:rsid w:val="001613A0"/>
    <w:rsid w:val="001623E5"/>
    <w:rsid w:val="00162CE3"/>
    <w:rsid w:val="00163497"/>
    <w:rsid w:val="00165D1F"/>
    <w:rsid w:val="0016740E"/>
    <w:rsid w:val="001708BA"/>
    <w:rsid w:val="001741B0"/>
    <w:rsid w:val="001819C9"/>
    <w:rsid w:val="001840D2"/>
    <w:rsid w:val="00195D41"/>
    <w:rsid w:val="00195F10"/>
    <w:rsid w:val="001A174F"/>
    <w:rsid w:val="001A6FC5"/>
    <w:rsid w:val="001B7C40"/>
    <w:rsid w:val="001C05A2"/>
    <w:rsid w:val="001C0AA4"/>
    <w:rsid w:val="001C77A5"/>
    <w:rsid w:val="001D781D"/>
    <w:rsid w:val="001E612C"/>
    <w:rsid w:val="001E786D"/>
    <w:rsid w:val="001F0210"/>
    <w:rsid w:val="001F0D6D"/>
    <w:rsid w:val="001F36C8"/>
    <w:rsid w:val="001F5694"/>
    <w:rsid w:val="0020270F"/>
    <w:rsid w:val="00204668"/>
    <w:rsid w:val="00205F1E"/>
    <w:rsid w:val="00207B55"/>
    <w:rsid w:val="0021029E"/>
    <w:rsid w:val="002122BE"/>
    <w:rsid w:val="00216A74"/>
    <w:rsid w:val="002225C4"/>
    <w:rsid w:val="002254B6"/>
    <w:rsid w:val="002324CB"/>
    <w:rsid w:val="002329A1"/>
    <w:rsid w:val="00236ABD"/>
    <w:rsid w:val="002416E9"/>
    <w:rsid w:val="00242FCF"/>
    <w:rsid w:val="00244971"/>
    <w:rsid w:val="00245A7A"/>
    <w:rsid w:val="00247705"/>
    <w:rsid w:val="00250CC4"/>
    <w:rsid w:val="00253A01"/>
    <w:rsid w:val="00261565"/>
    <w:rsid w:val="00262133"/>
    <w:rsid w:val="002622D1"/>
    <w:rsid w:val="0027251A"/>
    <w:rsid w:val="00272D7F"/>
    <w:rsid w:val="00282203"/>
    <w:rsid w:val="00282E1E"/>
    <w:rsid w:val="00293513"/>
    <w:rsid w:val="00295CB6"/>
    <w:rsid w:val="00297883"/>
    <w:rsid w:val="002C1E81"/>
    <w:rsid w:val="002C4012"/>
    <w:rsid w:val="002C6D46"/>
    <w:rsid w:val="002D0BA6"/>
    <w:rsid w:val="002D4103"/>
    <w:rsid w:val="002E01E4"/>
    <w:rsid w:val="002E18D9"/>
    <w:rsid w:val="002E47AC"/>
    <w:rsid w:val="002E5866"/>
    <w:rsid w:val="002F08C7"/>
    <w:rsid w:val="002F3819"/>
    <w:rsid w:val="002F5CE8"/>
    <w:rsid w:val="002F6577"/>
    <w:rsid w:val="002F7F37"/>
    <w:rsid w:val="00301BC8"/>
    <w:rsid w:val="003025AC"/>
    <w:rsid w:val="00304C0C"/>
    <w:rsid w:val="00324AA7"/>
    <w:rsid w:val="0033065F"/>
    <w:rsid w:val="00332709"/>
    <w:rsid w:val="00334361"/>
    <w:rsid w:val="00334423"/>
    <w:rsid w:val="00334D0C"/>
    <w:rsid w:val="00340EB8"/>
    <w:rsid w:val="003528F7"/>
    <w:rsid w:val="0035490A"/>
    <w:rsid w:val="003576C9"/>
    <w:rsid w:val="00360ACA"/>
    <w:rsid w:val="003614EB"/>
    <w:rsid w:val="00364E7A"/>
    <w:rsid w:val="00366CE2"/>
    <w:rsid w:val="003670AE"/>
    <w:rsid w:val="00377123"/>
    <w:rsid w:val="0038095C"/>
    <w:rsid w:val="00381BA8"/>
    <w:rsid w:val="003825D5"/>
    <w:rsid w:val="003843E2"/>
    <w:rsid w:val="003850E5"/>
    <w:rsid w:val="0039430E"/>
    <w:rsid w:val="003A1802"/>
    <w:rsid w:val="003B1561"/>
    <w:rsid w:val="003B41C2"/>
    <w:rsid w:val="003B4552"/>
    <w:rsid w:val="003B4F4D"/>
    <w:rsid w:val="003C3260"/>
    <w:rsid w:val="003C6341"/>
    <w:rsid w:val="003D4984"/>
    <w:rsid w:val="003E31AB"/>
    <w:rsid w:val="003E4751"/>
    <w:rsid w:val="003E669C"/>
    <w:rsid w:val="003F65CD"/>
    <w:rsid w:val="003F742D"/>
    <w:rsid w:val="004028A3"/>
    <w:rsid w:val="00402C9F"/>
    <w:rsid w:val="00402F7C"/>
    <w:rsid w:val="00411E1A"/>
    <w:rsid w:val="00413846"/>
    <w:rsid w:val="00414E48"/>
    <w:rsid w:val="00415A45"/>
    <w:rsid w:val="00421622"/>
    <w:rsid w:val="00425ACB"/>
    <w:rsid w:val="00432A5D"/>
    <w:rsid w:val="00433655"/>
    <w:rsid w:val="00433667"/>
    <w:rsid w:val="004354F5"/>
    <w:rsid w:val="00435868"/>
    <w:rsid w:val="004409AD"/>
    <w:rsid w:val="00445A8A"/>
    <w:rsid w:val="00453CB6"/>
    <w:rsid w:val="00455D26"/>
    <w:rsid w:val="004561E4"/>
    <w:rsid w:val="004602E5"/>
    <w:rsid w:val="004610E3"/>
    <w:rsid w:val="0046223E"/>
    <w:rsid w:val="00463262"/>
    <w:rsid w:val="00464332"/>
    <w:rsid w:val="00467CC4"/>
    <w:rsid w:val="00472CF9"/>
    <w:rsid w:val="00475213"/>
    <w:rsid w:val="00480990"/>
    <w:rsid w:val="00486170"/>
    <w:rsid w:val="00486AFE"/>
    <w:rsid w:val="0048736F"/>
    <w:rsid w:val="004A022A"/>
    <w:rsid w:val="004A0ED8"/>
    <w:rsid w:val="004A72BC"/>
    <w:rsid w:val="004B304B"/>
    <w:rsid w:val="004B3B90"/>
    <w:rsid w:val="004B46F9"/>
    <w:rsid w:val="004B7CAB"/>
    <w:rsid w:val="004C47E0"/>
    <w:rsid w:val="004D196C"/>
    <w:rsid w:val="004D3905"/>
    <w:rsid w:val="004D4603"/>
    <w:rsid w:val="004D76D4"/>
    <w:rsid w:val="004E005D"/>
    <w:rsid w:val="004F0E5F"/>
    <w:rsid w:val="004F16F2"/>
    <w:rsid w:val="004F1B3B"/>
    <w:rsid w:val="004F42F8"/>
    <w:rsid w:val="004F4488"/>
    <w:rsid w:val="00503A02"/>
    <w:rsid w:val="0050593F"/>
    <w:rsid w:val="00507963"/>
    <w:rsid w:val="00513E4A"/>
    <w:rsid w:val="00516BB6"/>
    <w:rsid w:val="00517985"/>
    <w:rsid w:val="00522D43"/>
    <w:rsid w:val="00525FED"/>
    <w:rsid w:val="00534608"/>
    <w:rsid w:val="005359FD"/>
    <w:rsid w:val="0053791B"/>
    <w:rsid w:val="005435DB"/>
    <w:rsid w:val="00544642"/>
    <w:rsid w:val="005466A0"/>
    <w:rsid w:val="0054670C"/>
    <w:rsid w:val="00546C35"/>
    <w:rsid w:val="00551904"/>
    <w:rsid w:val="00552DE3"/>
    <w:rsid w:val="005534B3"/>
    <w:rsid w:val="00554284"/>
    <w:rsid w:val="0055669D"/>
    <w:rsid w:val="0056026A"/>
    <w:rsid w:val="005611AA"/>
    <w:rsid w:val="005624CA"/>
    <w:rsid w:val="00565030"/>
    <w:rsid w:val="0056583B"/>
    <w:rsid w:val="005668E1"/>
    <w:rsid w:val="00567868"/>
    <w:rsid w:val="00573598"/>
    <w:rsid w:val="005744FF"/>
    <w:rsid w:val="00575BEC"/>
    <w:rsid w:val="00576DE1"/>
    <w:rsid w:val="00580FB6"/>
    <w:rsid w:val="0058402D"/>
    <w:rsid w:val="005901E6"/>
    <w:rsid w:val="00593089"/>
    <w:rsid w:val="005935AB"/>
    <w:rsid w:val="00593A97"/>
    <w:rsid w:val="005943F0"/>
    <w:rsid w:val="005A0C2B"/>
    <w:rsid w:val="005B01C5"/>
    <w:rsid w:val="005B165A"/>
    <w:rsid w:val="005B3F7E"/>
    <w:rsid w:val="005C0331"/>
    <w:rsid w:val="005C0AA8"/>
    <w:rsid w:val="005C21C6"/>
    <w:rsid w:val="005C518B"/>
    <w:rsid w:val="005C7C8B"/>
    <w:rsid w:val="005D2D61"/>
    <w:rsid w:val="005E0EE9"/>
    <w:rsid w:val="005E43E4"/>
    <w:rsid w:val="005E576E"/>
    <w:rsid w:val="005E5CB8"/>
    <w:rsid w:val="005F00CB"/>
    <w:rsid w:val="005F343A"/>
    <w:rsid w:val="005F67FA"/>
    <w:rsid w:val="005F68EB"/>
    <w:rsid w:val="005F6B4D"/>
    <w:rsid w:val="005F78C9"/>
    <w:rsid w:val="0060055D"/>
    <w:rsid w:val="0060424A"/>
    <w:rsid w:val="00605554"/>
    <w:rsid w:val="006104D0"/>
    <w:rsid w:val="006157E7"/>
    <w:rsid w:val="00621FCF"/>
    <w:rsid w:val="0062315D"/>
    <w:rsid w:val="00625C44"/>
    <w:rsid w:val="00626CDE"/>
    <w:rsid w:val="00634277"/>
    <w:rsid w:val="006362FB"/>
    <w:rsid w:val="00640B67"/>
    <w:rsid w:val="00643D77"/>
    <w:rsid w:val="00644568"/>
    <w:rsid w:val="0064541C"/>
    <w:rsid w:val="00650EA3"/>
    <w:rsid w:val="0065176C"/>
    <w:rsid w:val="00656CD5"/>
    <w:rsid w:val="00661500"/>
    <w:rsid w:val="00670659"/>
    <w:rsid w:val="006757E3"/>
    <w:rsid w:val="006773F7"/>
    <w:rsid w:val="0067785E"/>
    <w:rsid w:val="006837FE"/>
    <w:rsid w:val="0068444C"/>
    <w:rsid w:val="0068667A"/>
    <w:rsid w:val="00686EF9"/>
    <w:rsid w:val="00691C6C"/>
    <w:rsid w:val="00696CED"/>
    <w:rsid w:val="00697202"/>
    <w:rsid w:val="006972C2"/>
    <w:rsid w:val="00697B53"/>
    <w:rsid w:val="006A4AD3"/>
    <w:rsid w:val="006A5BFE"/>
    <w:rsid w:val="006A78DB"/>
    <w:rsid w:val="006B5FA8"/>
    <w:rsid w:val="006C3111"/>
    <w:rsid w:val="006C3811"/>
    <w:rsid w:val="006C7215"/>
    <w:rsid w:val="006C748C"/>
    <w:rsid w:val="006C771F"/>
    <w:rsid w:val="006D4C89"/>
    <w:rsid w:val="006D7174"/>
    <w:rsid w:val="006E3588"/>
    <w:rsid w:val="006E3DFE"/>
    <w:rsid w:val="006E6750"/>
    <w:rsid w:val="006E6D43"/>
    <w:rsid w:val="006F4478"/>
    <w:rsid w:val="006F4BAA"/>
    <w:rsid w:val="00702F23"/>
    <w:rsid w:val="00715957"/>
    <w:rsid w:val="00716933"/>
    <w:rsid w:val="00725E8E"/>
    <w:rsid w:val="00726234"/>
    <w:rsid w:val="00726D90"/>
    <w:rsid w:val="00733CC0"/>
    <w:rsid w:val="00734BC7"/>
    <w:rsid w:val="00736E83"/>
    <w:rsid w:val="0075000F"/>
    <w:rsid w:val="0076016E"/>
    <w:rsid w:val="0076344F"/>
    <w:rsid w:val="00764F4D"/>
    <w:rsid w:val="00766ECB"/>
    <w:rsid w:val="007718CF"/>
    <w:rsid w:val="00772146"/>
    <w:rsid w:val="00776E03"/>
    <w:rsid w:val="00780998"/>
    <w:rsid w:val="007818AF"/>
    <w:rsid w:val="00782D00"/>
    <w:rsid w:val="0078385A"/>
    <w:rsid w:val="00784265"/>
    <w:rsid w:val="0078583A"/>
    <w:rsid w:val="00791371"/>
    <w:rsid w:val="00794770"/>
    <w:rsid w:val="007A0009"/>
    <w:rsid w:val="007A65C9"/>
    <w:rsid w:val="007C4A3B"/>
    <w:rsid w:val="007D0A07"/>
    <w:rsid w:val="007D3580"/>
    <w:rsid w:val="007E2643"/>
    <w:rsid w:val="007E401E"/>
    <w:rsid w:val="007E5D87"/>
    <w:rsid w:val="007F6AF6"/>
    <w:rsid w:val="008028D2"/>
    <w:rsid w:val="00807D75"/>
    <w:rsid w:val="00811275"/>
    <w:rsid w:val="00813A7E"/>
    <w:rsid w:val="0081488F"/>
    <w:rsid w:val="00815597"/>
    <w:rsid w:val="00816373"/>
    <w:rsid w:val="0082611B"/>
    <w:rsid w:val="0082681F"/>
    <w:rsid w:val="00832452"/>
    <w:rsid w:val="00834741"/>
    <w:rsid w:val="0083634D"/>
    <w:rsid w:val="00836DDA"/>
    <w:rsid w:val="008407D6"/>
    <w:rsid w:val="0084189D"/>
    <w:rsid w:val="008423F7"/>
    <w:rsid w:val="0084414E"/>
    <w:rsid w:val="008457F0"/>
    <w:rsid w:val="00855D63"/>
    <w:rsid w:val="00864BED"/>
    <w:rsid w:val="00877058"/>
    <w:rsid w:val="00884AB6"/>
    <w:rsid w:val="00885BE7"/>
    <w:rsid w:val="00892024"/>
    <w:rsid w:val="00892050"/>
    <w:rsid w:val="00892BA4"/>
    <w:rsid w:val="00893237"/>
    <w:rsid w:val="00894B30"/>
    <w:rsid w:val="008A0078"/>
    <w:rsid w:val="008B6EA7"/>
    <w:rsid w:val="008C10B3"/>
    <w:rsid w:val="008C27F0"/>
    <w:rsid w:val="008C29FD"/>
    <w:rsid w:val="008C4777"/>
    <w:rsid w:val="008D097B"/>
    <w:rsid w:val="008D0D97"/>
    <w:rsid w:val="008D2050"/>
    <w:rsid w:val="008D20A9"/>
    <w:rsid w:val="008E0F58"/>
    <w:rsid w:val="008E10ED"/>
    <w:rsid w:val="008E20F6"/>
    <w:rsid w:val="008E5E69"/>
    <w:rsid w:val="008F6092"/>
    <w:rsid w:val="00900389"/>
    <w:rsid w:val="00901A14"/>
    <w:rsid w:val="009032FE"/>
    <w:rsid w:val="009039A0"/>
    <w:rsid w:val="00911CD2"/>
    <w:rsid w:val="00913095"/>
    <w:rsid w:val="00913D25"/>
    <w:rsid w:val="00914C06"/>
    <w:rsid w:val="00914DFB"/>
    <w:rsid w:val="00916BE3"/>
    <w:rsid w:val="00921BA0"/>
    <w:rsid w:val="00924A5A"/>
    <w:rsid w:val="00926DCF"/>
    <w:rsid w:val="009402D1"/>
    <w:rsid w:val="00942C91"/>
    <w:rsid w:val="0094450F"/>
    <w:rsid w:val="00950AC9"/>
    <w:rsid w:val="00950B3D"/>
    <w:rsid w:val="00953460"/>
    <w:rsid w:val="00953719"/>
    <w:rsid w:val="009548EA"/>
    <w:rsid w:val="0096187E"/>
    <w:rsid w:val="00961CBA"/>
    <w:rsid w:val="009638C3"/>
    <w:rsid w:val="00963DBE"/>
    <w:rsid w:val="00964AE7"/>
    <w:rsid w:val="00966049"/>
    <w:rsid w:val="00967883"/>
    <w:rsid w:val="00985087"/>
    <w:rsid w:val="00991664"/>
    <w:rsid w:val="00993050"/>
    <w:rsid w:val="00995FF3"/>
    <w:rsid w:val="00996292"/>
    <w:rsid w:val="009A06F8"/>
    <w:rsid w:val="009A330B"/>
    <w:rsid w:val="009B1DA2"/>
    <w:rsid w:val="009B1F3B"/>
    <w:rsid w:val="009C2583"/>
    <w:rsid w:val="009C3BEB"/>
    <w:rsid w:val="009C421B"/>
    <w:rsid w:val="009D3074"/>
    <w:rsid w:val="009D318D"/>
    <w:rsid w:val="009D560E"/>
    <w:rsid w:val="009D79C9"/>
    <w:rsid w:val="009E158C"/>
    <w:rsid w:val="009E7F27"/>
    <w:rsid w:val="009F0052"/>
    <w:rsid w:val="009F12FF"/>
    <w:rsid w:val="009F2A34"/>
    <w:rsid w:val="00A06237"/>
    <w:rsid w:val="00A077C9"/>
    <w:rsid w:val="00A07B4B"/>
    <w:rsid w:val="00A106F6"/>
    <w:rsid w:val="00A14972"/>
    <w:rsid w:val="00A1596C"/>
    <w:rsid w:val="00A24E83"/>
    <w:rsid w:val="00A31F76"/>
    <w:rsid w:val="00A35104"/>
    <w:rsid w:val="00A36278"/>
    <w:rsid w:val="00A40022"/>
    <w:rsid w:val="00A423EA"/>
    <w:rsid w:val="00A463AE"/>
    <w:rsid w:val="00A50269"/>
    <w:rsid w:val="00A517BC"/>
    <w:rsid w:val="00A51B16"/>
    <w:rsid w:val="00A56ECC"/>
    <w:rsid w:val="00A61F50"/>
    <w:rsid w:val="00A64FAD"/>
    <w:rsid w:val="00A67248"/>
    <w:rsid w:val="00A7125F"/>
    <w:rsid w:val="00A76A84"/>
    <w:rsid w:val="00A816DF"/>
    <w:rsid w:val="00AA2960"/>
    <w:rsid w:val="00AA692D"/>
    <w:rsid w:val="00AB1489"/>
    <w:rsid w:val="00AC44C7"/>
    <w:rsid w:val="00AD1F1E"/>
    <w:rsid w:val="00AE0811"/>
    <w:rsid w:val="00AE09BF"/>
    <w:rsid w:val="00AE0B08"/>
    <w:rsid w:val="00AE3CFD"/>
    <w:rsid w:val="00AF00DB"/>
    <w:rsid w:val="00AF5B63"/>
    <w:rsid w:val="00B12942"/>
    <w:rsid w:val="00B1490B"/>
    <w:rsid w:val="00B16BCE"/>
    <w:rsid w:val="00B260D1"/>
    <w:rsid w:val="00B304BE"/>
    <w:rsid w:val="00B319F3"/>
    <w:rsid w:val="00B5250B"/>
    <w:rsid w:val="00B54FCA"/>
    <w:rsid w:val="00B70DB0"/>
    <w:rsid w:val="00B7419F"/>
    <w:rsid w:val="00B85626"/>
    <w:rsid w:val="00B85732"/>
    <w:rsid w:val="00B93A98"/>
    <w:rsid w:val="00B942CF"/>
    <w:rsid w:val="00B94D74"/>
    <w:rsid w:val="00BA2C44"/>
    <w:rsid w:val="00BA4027"/>
    <w:rsid w:val="00BA7766"/>
    <w:rsid w:val="00BB15C0"/>
    <w:rsid w:val="00BB3E10"/>
    <w:rsid w:val="00BB44D4"/>
    <w:rsid w:val="00BB702C"/>
    <w:rsid w:val="00BC0EA0"/>
    <w:rsid w:val="00BC109F"/>
    <w:rsid w:val="00BC11A5"/>
    <w:rsid w:val="00BD13DD"/>
    <w:rsid w:val="00BD152C"/>
    <w:rsid w:val="00BE2254"/>
    <w:rsid w:val="00BE3B7F"/>
    <w:rsid w:val="00BF2D62"/>
    <w:rsid w:val="00C0161F"/>
    <w:rsid w:val="00C05CDC"/>
    <w:rsid w:val="00C067D2"/>
    <w:rsid w:val="00C1602D"/>
    <w:rsid w:val="00C16101"/>
    <w:rsid w:val="00C20D96"/>
    <w:rsid w:val="00C25666"/>
    <w:rsid w:val="00C30D68"/>
    <w:rsid w:val="00C330FF"/>
    <w:rsid w:val="00C33982"/>
    <w:rsid w:val="00C361FF"/>
    <w:rsid w:val="00C36B4E"/>
    <w:rsid w:val="00C43379"/>
    <w:rsid w:val="00C438A9"/>
    <w:rsid w:val="00C50B6E"/>
    <w:rsid w:val="00C50E1D"/>
    <w:rsid w:val="00C60A17"/>
    <w:rsid w:val="00C63409"/>
    <w:rsid w:val="00C63F28"/>
    <w:rsid w:val="00C67120"/>
    <w:rsid w:val="00C67D6C"/>
    <w:rsid w:val="00C72C2A"/>
    <w:rsid w:val="00C75C6A"/>
    <w:rsid w:val="00C762F8"/>
    <w:rsid w:val="00C807D4"/>
    <w:rsid w:val="00C81011"/>
    <w:rsid w:val="00C91C73"/>
    <w:rsid w:val="00C943B1"/>
    <w:rsid w:val="00C96F2F"/>
    <w:rsid w:val="00CA0953"/>
    <w:rsid w:val="00CA0A69"/>
    <w:rsid w:val="00CA15D9"/>
    <w:rsid w:val="00CA1C1E"/>
    <w:rsid w:val="00CA4EFF"/>
    <w:rsid w:val="00CA75D4"/>
    <w:rsid w:val="00CB1483"/>
    <w:rsid w:val="00CB2305"/>
    <w:rsid w:val="00CB6C72"/>
    <w:rsid w:val="00CC2F45"/>
    <w:rsid w:val="00CC79A6"/>
    <w:rsid w:val="00CD0E33"/>
    <w:rsid w:val="00CD4089"/>
    <w:rsid w:val="00CE4B22"/>
    <w:rsid w:val="00CE73F4"/>
    <w:rsid w:val="00CF186F"/>
    <w:rsid w:val="00CF21CE"/>
    <w:rsid w:val="00CF72BF"/>
    <w:rsid w:val="00D013C0"/>
    <w:rsid w:val="00D01B76"/>
    <w:rsid w:val="00D03876"/>
    <w:rsid w:val="00D04339"/>
    <w:rsid w:val="00D06076"/>
    <w:rsid w:val="00D068BA"/>
    <w:rsid w:val="00D114AF"/>
    <w:rsid w:val="00D14388"/>
    <w:rsid w:val="00D23B6D"/>
    <w:rsid w:val="00D24170"/>
    <w:rsid w:val="00D26A70"/>
    <w:rsid w:val="00D26E36"/>
    <w:rsid w:val="00D33D82"/>
    <w:rsid w:val="00D346AB"/>
    <w:rsid w:val="00D37DBD"/>
    <w:rsid w:val="00D451F1"/>
    <w:rsid w:val="00D5084C"/>
    <w:rsid w:val="00D52988"/>
    <w:rsid w:val="00D53EC9"/>
    <w:rsid w:val="00D62EA0"/>
    <w:rsid w:val="00D6411F"/>
    <w:rsid w:val="00D66390"/>
    <w:rsid w:val="00D7508B"/>
    <w:rsid w:val="00D85327"/>
    <w:rsid w:val="00D85A9E"/>
    <w:rsid w:val="00DA0CA9"/>
    <w:rsid w:val="00DA45C4"/>
    <w:rsid w:val="00DA4A51"/>
    <w:rsid w:val="00DA5914"/>
    <w:rsid w:val="00DB2A0D"/>
    <w:rsid w:val="00DB3218"/>
    <w:rsid w:val="00DC2354"/>
    <w:rsid w:val="00DC7CF2"/>
    <w:rsid w:val="00DD0A41"/>
    <w:rsid w:val="00DD3427"/>
    <w:rsid w:val="00DD6806"/>
    <w:rsid w:val="00DD6C44"/>
    <w:rsid w:val="00DE6A82"/>
    <w:rsid w:val="00DF3BA2"/>
    <w:rsid w:val="00E03B23"/>
    <w:rsid w:val="00E04D4B"/>
    <w:rsid w:val="00E10696"/>
    <w:rsid w:val="00E118A3"/>
    <w:rsid w:val="00E11AA4"/>
    <w:rsid w:val="00E12BD8"/>
    <w:rsid w:val="00E15B9D"/>
    <w:rsid w:val="00E22121"/>
    <w:rsid w:val="00E24A80"/>
    <w:rsid w:val="00E27A93"/>
    <w:rsid w:val="00E407EC"/>
    <w:rsid w:val="00E409FD"/>
    <w:rsid w:val="00E424EA"/>
    <w:rsid w:val="00E438BA"/>
    <w:rsid w:val="00E45567"/>
    <w:rsid w:val="00E464D9"/>
    <w:rsid w:val="00E61F7D"/>
    <w:rsid w:val="00E642D0"/>
    <w:rsid w:val="00E735A9"/>
    <w:rsid w:val="00E771AA"/>
    <w:rsid w:val="00E82C4C"/>
    <w:rsid w:val="00E845CC"/>
    <w:rsid w:val="00E85C37"/>
    <w:rsid w:val="00E96E29"/>
    <w:rsid w:val="00EA127A"/>
    <w:rsid w:val="00EA4626"/>
    <w:rsid w:val="00EA5549"/>
    <w:rsid w:val="00EA6F90"/>
    <w:rsid w:val="00EA749B"/>
    <w:rsid w:val="00EA7558"/>
    <w:rsid w:val="00EB10A8"/>
    <w:rsid w:val="00EB2225"/>
    <w:rsid w:val="00EB53AB"/>
    <w:rsid w:val="00EC26F8"/>
    <w:rsid w:val="00EC7E50"/>
    <w:rsid w:val="00ED0D69"/>
    <w:rsid w:val="00ED52FA"/>
    <w:rsid w:val="00ED57AA"/>
    <w:rsid w:val="00ED77B3"/>
    <w:rsid w:val="00EE0261"/>
    <w:rsid w:val="00EF0687"/>
    <w:rsid w:val="00EF50CD"/>
    <w:rsid w:val="00F02A1B"/>
    <w:rsid w:val="00F04668"/>
    <w:rsid w:val="00F048CD"/>
    <w:rsid w:val="00F0533F"/>
    <w:rsid w:val="00F13589"/>
    <w:rsid w:val="00F258E5"/>
    <w:rsid w:val="00F441A4"/>
    <w:rsid w:val="00F51038"/>
    <w:rsid w:val="00F52B43"/>
    <w:rsid w:val="00F53B5F"/>
    <w:rsid w:val="00F56D95"/>
    <w:rsid w:val="00F64EB2"/>
    <w:rsid w:val="00F655C3"/>
    <w:rsid w:val="00F70548"/>
    <w:rsid w:val="00F70E72"/>
    <w:rsid w:val="00F7432E"/>
    <w:rsid w:val="00F748FD"/>
    <w:rsid w:val="00F811D0"/>
    <w:rsid w:val="00F813E9"/>
    <w:rsid w:val="00FA157C"/>
    <w:rsid w:val="00FA1927"/>
    <w:rsid w:val="00FA57A8"/>
    <w:rsid w:val="00FA5E95"/>
    <w:rsid w:val="00FA5EC5"/>
    <w:rsid w:val="00FB1138"/>
    <w:rsid w:val="00FB13AD"/>
    <w:rsid w:val="00FB1470"/>
    <w:rsid w:val="00FB3C33"/>
    <w:rsid w:val="00FB41F1"/>
    <w:rsid w:val="00FB6272"/>
    <w:rsid w:val="00FB7250"/>
    <w:rsid w:val="00FC26D8"/>
    <w:rsid w:val="00FC3FE5"/>
    <w:rsid w:val="00FC49AA"/>
    <w:rsid w:val="00FC6665"/>
    <w:rsid w:val="00FD48EF"/>
    <w:rsid w:val="00FD6E28"/>
    <w:rsid w:val="00FE23BF"/>
    <w:rsid w:val="00FE2BD0"/>
    <w:rsid w:val="00FE4B66"/>
    <w:rsid w:val="00FF057E"/>
    <w:rsid w:val="00FF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70355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69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C41AE"/>
  </w:style>
  <w:style w:type="character" w:customStyle="1" w:styleId="il">
    <w:name w:val="il"/>
    <w:basedOn w:val="DefaultParagraphFont"/>
    <w:rsid w:val="000C4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0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State University</Company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Kyla Ross</dc:creator>
  <cp:keywords/>
  <dc:description/>
  <cp:lastModifiedBy>Betsy</cp:lastModifiedBy>
  <cp:revision>2</cp:revision>
  <dcterms:created xsi:type="dcterms:W3CDTF">2017-09-05T18:12:00Z</dcterms:created>
  <dcterms:modified xsi:type="dcterms:W3CDTF">2017-09-05T18:12:00Z</dcterms:modified>
</cp:coreProperties>
</file>